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F05C" w14:textId="77777777" w:rsidR="00303CDB" w:rsidRPr="009461FF" w:rsidRDefault="009461FF" w:rsidP="009461FF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r w:rsidRPr="009461FF">
        <w:rPr>
          <w:rFonts w:ascii="Bookman Old Style" w:hAnsi="Bookman Old Style" w:cs="Times New Roman"/>
          <w:bCs/>
          <w:i/>
          <w:lang w:eastAsia="ar-SA"/>
        </w:rPr>
        <w:t>Załącznik nr 5 do Zapytania ofertowego</w:t>
      </w:r>
    </w:p>
    <w:p w14:paraId="5847C9F8" w14:textId="77777777" w:rsidR="00303CDB" w:rsidRDefault="00303CDB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551C130C" w14:textId="77777777" w:rsidR="00DD0B4C" w:rsidRPr="009E2257" w:rsidRDefault="00DD0B4C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3113990A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57E2DAC4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34EF6BA4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600155A2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2E3F06A3" w14:textId="77777777" w:rsidR="00DD0B4C" w:rsidRPr="00994DE7" w:rsidRDefault="00DD0B4C" w:rsidP="00DD0B4C">
      <w:pPr>
        <w:spacing w:line="276" w:lineRule="auto"/>
        <w:jc w:val="both"/>
        <w:rPr>
          <w:rFonts w:ascii="Bookman Old Style" w:hAnsi="Bookman Old Style"/>
          <w:sz w:val="12"/>
        </w:rPr>
      </w:pPr>
    </w:p>
    <w:p w14:paraId="42EE6C70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Pr="009E2257">
        <w:rPr>
          <w:rFonts w:ascii="Bookman Old Style" w:hAnsi="Bookman Old Style"/>
          <w:lang w:val="x-none"/>
        </w:rPr>
        <w:t xml:space="preserve">26/2016 z dnia 25 października </w:t>
      </w:r>
      <w:r w:rsidR="001F770D">
        <w:rPr>
          <w:rFonts w:ascii="Bookman Old Style" w:hAnsi="Bookman Old Style"/>
          <w:lang w:val="x-none"/>
        </w:rPr>
        <w:t>2016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4FC2DAA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014A3972" w14:textId="77777777" w:rsidR="00DD0B4C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178A6D8F" w14:textId="77777777" w:rsidR="000D1897" w:rsidRPr="000D1897" w:rsidRDefault="000D1897" w:rsidP="000D1897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14:paraId="3499C1B2" w14:textId="77777777" w:rsid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 w:rsidR="008415F4"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14:paraId="09A8983B" w14:textId="77777777" w:rsidR="000D1897" w:rsidRP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23E4C100" w14:textId="77777777" w:rsidR="000D1897" w:rsidRPr="000D1897" w:rsidRDefault="000D1897" w:rsidP="000D1897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14:paraId="19CCE99E" w14:textId="77777777" w:rsidR="000D1897" w:rsidRPr="00E05EE1" w:rsidRDefault="000D1897" w:rsidP="00E05EE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 w:rsidR="00E05EE1"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 w:rsidR="00E05EE1"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 w:rsidR="00E05EE1"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14:paraId="652B0E9A" w14:textId="77777777" w:rsidR="000D1897" w:rsidRPr="000D1897" w:rsidRDefault="000D1897" w:rsidP="000D1897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 w:rsidR="00E05EE1"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14:paraId="3FDC14F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791DBA0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0477488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lastRenderedPageBreak/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30F35FF4" w14:textId="77777777" w:rsidR="00DD0B4C" w:rsidRPr="009E2257" w:rsidRDefault="00DD0B4C" w:rsidP="00994DE7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14:paraId="03B4E2B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4D696BFA" w14:textId="77777777" w:rsidR="00DD0B4C" w:rsidRPr="009E2257" w:rsidRDefault="00DD0B4C" w:rsidP="00E05EE1">
      <w:pPr>
        <w:numPr>
          <w:ilvl w:val="0"/>
          <w:numId w:val="17"/>
        </w:numPr>
        <w:spacing w:after="12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60604131" w14:textId="77777777" w:rsidR="00DD0B4C" w:rsidRPr="0005496B" w:rsidRDefault="00DD0B4C" w:rsidP="00DD0B4C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opracowanie </w:t>
      </w:r>
      <w:r w:rsidR="006F6FB5" w:rsidRPr="0005496B">
        <w:rPr>
          <w:rFonts w:ascii="Bookman Old Style" w:hAnsi="Bookman Old Style"/>
        </w:rPr>
        <w:t xml:space="preserve">i udostępnienie Zamawiającemu projektu </w:t>
      </w:r>
      <w:r w:rsidRPr="0005496B">
        <w:rPr>
          <w:rFonts w:ascii="Bookman Old Style" w:hAnsi="Bookman Old Style"/>
        </w:rPr>
        <w:t>szczegółowego programu szkoleni</w:t>
      </w:r>
      <w:r w:rsidR="006F6FB5" w:rsidRPr="0005496B">
        <w:rPr>
          <w:rFonts w:ascii="Bookman Old Style" w:hAnsi="Bookman Old Style"/>
        </w:rPr>
        <w:t>a</w:t>
      </w:r>
      <w:r w:rsidRPr="0005496B">
        <w:rPr>
          <w:rFonts w:ascii="Bookman Old Style" w:hAnsi="Bookman Old Style"/>
        </w:rPr>
        <w:t xml:space="preserve"> dla sędziów, asesorów sądowych, referendarzy sąd</w:t>
      </w:r>
      <w:r w:rsidR="007C6D2B" w:rsidRPr="0005496B">
        <w:rPr>
          <w:rFonts w:ascii="Bookman Old Style" w:hAnsi="Bookman Old Style"/>
        </w:rPr>
        <w:t>owych oraz asystentów sędziów z </w:t>
      </w:r>
      <w:r w:rsidRPr="0005496B">
        <w:rPr>
          <w:rFonts w:ascii="Bookman Old Style" w:hAnsi="Bookman Old Style"/>
        </w:rPr>
        <w:t>zakresu „…………….………………...”;</w:t>
      </w:r>
    </w:p>
    <w:p w14:paraId="58BC24F6" w14:textId="77777777" w:rsidR="00E55245" w:rsidRDefault="00DD0B4C" w:rsidP="00E5524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opracowanie </w:t>
      </w:r>
      <w:r w:rsidR="006F6FB5" w:rsidRPr="0005496B">
        <w:rPr>
          <w:rFonts w:ascii="Bookman Old Style" w:hAnsi="Bookman Old Style"/>
        </w:rPr>
        <w:t xml:space="preserve">i udostępnienie Zamawiającemu </w:t>
      </w:r>
      <w:r w:rsidRPr="0005496B">
        <w:rPr>
          <w:rFonts w:ascii="Bookman Old Style" w:hAnsi="Bookman Old Style"/>
        </w:rPr>
        <w:t>konspektu</w:t>
      </w:r>
      <w:r w:rsidR="006F6FB5" w:rsidRPr="0005496B">
        <w:rPr>
          <w:rFonts w:ascii="Bookman Old Style" w:hAnsi="Bookman Old Style"/>
        </w:rPr>
        <w:t xml:space="preserve"> szkolenia</w:t>
      </w:r>
      <w:r w:rsidRPr="0005496B">
        <w:rPr>
          <w:rFonts w:ascii="Bookman Old Style" w:hAnsi="Bookman Old Style"/>
        </w:rPr>
        <w:t xml:space="preserve">, </w:t>
      </w:r>
      <w:proofErr w:type="spellStart"/>
      <w:r w:rsidR="006F6FB5" w:rsidRPr="0005496B">
        <w:rPr>
          <w:rFonts w:ascii="Bookman Old Style" w:hAnsi="Bookman Old Style"/>
        </w:rPr>
        <w:t>pre</w:t>
      </w:r>
      <w:proofErr w:type="spellEnd"/>
      <w:r w:rsidR="006F6FB5" w:rsidRPr="0005496B">
        <w:rPr>
          <w:rFonts w:ascii="Bookman Old Style" w:hAnsi="Bookman Old Style"/>
        </w:rPr>
        <w:t>-testu, post-testu, studium przypadku (</w:t>
      </w:r>
      <w:proofErr w:type="spellStart"/>
      <w:r w:rsidR="007C6D2B" w:rsidRPr="0005496B">
        <w:rPr>
          <w:rFonts w:ascii="Bookman Old Style" w:hAnsi="Bookman Old Style"/>
        </w:rPr>
        <w:t>case</w:t>
      </w:r>
      <w:proofErr w:type="spellEnd"/>
      <w:r w:rsidR="007C6D2B" w:rsidRPr="0005496B">
        <w:rPr>
          <w:rFonts w:ascii="Bookman Old Style" w:hAnsi="Bookman Old Style"/>
        </w:rPr>
        <w:t xml:space="preserve"> </w:t>
      </w:r>
      <w:proofErr w:type="spellStart"/>
      <w:r w:rsidR="007C6D2B" w:rsidRPr="0005496B">
        <w:rPr>
          <w:rFonts w:ascii="Bookman Old Style" w:hAnsi="Bookman Old Style"/>
        </w:rPr>
        <w:t>study</w:t>
      </w:r>
      <w:proofErr w:type="spellEnd"/>
      <w:r w:rsidR="006F6FB5" w:rsidRPr="0005496B">
        <w:rPr>
          <w:rFonts w:ascii="Bookman Old Style" w:hAnsi="Bookman Old Style"/>
        </w:rPr>
        <w:t>) oraz materiałów szkoleniowych dla </w:t>
      </w:r>
      <w:r w:rsidRPr="0005496B">
        <w:rPr>
          <w:rFonts w:ascii="Bookman Old Style" w:hAnsi="Bookman Old Style"/>
        </w:rPr>
        <w:t>grupy docelowej, wymi</w:t>
      </w:r>
      <w:r w:rsidR="007C6D2B" w:rsidRPr="0005496B">
        <w:rPr>
          <w:rFonts w:ascii="Bookman Old Style" w:hAnsi="Bookman Old Style"/>
        </w:rPr>
        <w:t>enionej w pkt. a</w:t>
      </w:r>
      <w:r w:rsidRPr="0005496B">
        <w:rPr>
          <w:rFonts w:ascii="Bookman Old Style" w:hAnsi="Bookman Old Style"/>
        </w:rPr>
        <w:t xml:space="preserve"> powyżej, </w:t>
      </w:r>
    </w:p>
    <w:p w14:paraId="3ED8CAB3" w14:textId="77777777" w:rsidR="00E55245" w:rsidRDefault="00E55245" w:rsidP="00E5524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t>uczestnictwa w dwudniowych warsztatach konsultacyjnych, o których mowa w §2 ust. 2;</w:t>
      </w:r>
    </w:p>
    <w:p w14:paraId="2CD643B2" w14:textId="1DE511A4" w:rsidR="00E55245" w:rsidRPr="00E55245" w:rsidRDefault="00E55245" w:rsidP="00E5524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t>udział w konsultacjach z Koordynatorem merytorycznym ds. procesu dydaktycznego, odnośnie potencjalnych zmian w programie szkolenia, w oparciu                   o zgłaszane przez Zamawiającego potrzeby.</w:t>
      </w:r>
    </w:p>
    <w:p w14:paraId="2CFD87FB" w14:textId="77777777" w:rsidR="00DD0B4C" w:rsidRPr="0005496B" w:rsidRDefault="00DD0B4C" w:rsidP="00E05EE1">
      <w:pPr>
        <w:spacing w:before="12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zwane wspólnie dalej </w:t>
      </w:r>
      <w:r w:rsidR="00BE39CF">
        <w:rPr>
          <w:rFonts w:ascii="Bookman Old Style" w:hAnsi="Bookman Old Style"/>
          <w:b/>
        </w:rPr>
        <w:t>„Zamówieniem</w:t>
      </w:r>
      <w:r w:rsidRPr="0005496B">
        <w:rPr>
          <w:rFonts w:ascii="Bookman Old Style" w:hAnsi="Bookman Old Style"/>
          <w:b/>
        </w:rPr>
        <w:t>”</w:t>
      </w:r>
      <w:r w:rsidRPr="0005496B">
        <w:rPr>
          <w:rFonts w:ascii="Bookman Old Style" w:hAnsi="Bookman Old Style"/>
        </w:rPr>
        <w:t>,</w:t>
      </w:r>
    </w:p>
    <w:p w14:paraId="1556815A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na potrzeby szkoleń, realizowanych przez Krajową Szkołę Sądownictwa i Prokuratury w ramach </w:t>
      </w:r>
      <w:r w:rsidR="0005496B" w:rsidRPr="0005496B">
        <w:rPr>
          <w:rFonts w:ascii="Bookman Old Style" w:hAnsi="Bookman Old Style"/>
        </w:rPr>
        <w:t>p</w:t>
      </w:r>
      <w:r w:rsidRPr="0005496B">
        <w:rPr>
          <w:rFonts w:ascii="Bookman Old Style" w:hAnsi="Bookman Old Style"/>
        </w:rPr>
        <w:t xml:space="preserve">rojektu </w:t>
      </w:r>
      <w:r w:rsidRPr="0005496B">
        <w:rPr>
          <w:rFonts w:ascii="Bookman Old Style" w:hAnsi="Bookman Old Style"/>
          <w:i/>
        </w:rPr>
        <w:t>„Szkolenia z zakresu prawa gospodarczego i cywilnego dla kluczowych kadr sądownictwa”</w:t>
      </w:r>
      <w:r w:rsidRPr="0005496B">
        <w:rPr>
          <w:rFonts w:ascii="Bookman Old Style" w:hAnsi="Bookman Old Style"/>
        </w:rPr>
        <w:t xml:space="preserve"> współfinansowanego ze środków Europejskiego Funduszu Społecznego w </w:t>
      </w:r>
      <w:r w:rsidRPr="009E2257">
        <w:rPr>
          <w:rFonts w:ascii="Bookman Old Style" w:hAnsi="Bookman Old Style"/>
        </w:rPr>
        <w:t>ramach Programu Operacyjnego Wiedza Edukacja Rozwój 2014-2020, Oś Priorytetowa II Efektywne polityki publiczne dla rynku pracy, gospodarki i edukacji, Działanie 2.17 Skuteczny wymiar sprawiedliwości.</w:t>
      </w:r>
    </w:p>
    <w:p w14:paraId="32AD130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14:paraId="34BF5892" w14:textId="77777777" w:rsidR="00DD0B4C" w:rsidRPr="009E2257" w:rsidRDefault="00E05EE1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="00DD0B4C" w:rsidRPr="009E2257">
        <w:rPr>
          <w:rFonts w:ascii="Bookman Old Style" w:hAnsi="Bookman Old Style"/>
          <w:b/>
          <w:bCs/>
        </w:rPr>
        <w:t>cy ora</w:t>
      </w:r>
      <w:r w:rsidR="007C6D2B">
        <w:rPr>
          <w:rFonts w:ascii="Bookman Old Style" w:hAnsi="Bookman Old Style"/>
          <w:b/>
          <w:bCs/>
        </w:rPr>
        <w:t xml:space="preserve">z sposób wykonania i przyjęcia </w:t>
      </w:r>
      <w:r w:rsidR="00AE30A7">
        <w:rPr>
          <w:rFonts w:ascii="Bookman Old Style" w:hAnsi="Bookman Old Style"/>
          <w:b/>
          <w:bCs/>
        </w:rPr>
        <w:t>Zamówienia</w:t>
      </w:r>
    </w:p>
    <w:p w14:paraId="2BB5A3E5" w14:textId="1946A33A" w:rsidR="00DD0B4C" w:rsidRPr="003B3F65" w:rsidRDefault="00E05EE1" w:rsidP="003B3F65">
      <w:pPr>
        <w:numPr>
          <w:ilvl w:val="0"/>
          <w:numId w:val="18"/>
        </w:num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</w:t>
      </w:r>
      <w:r w:rsidR="003B3F65" w:rsidRPr="003B3F65">
        <w:rPr>
          <w:rFonts w:ascii="Bookman Old Style" w:hAnsi="Bookman Old Style"/>
        </w:rPr>
        <w:t xml:space="preserve"> będzie wykonywał zamówienie przy udziale osób wskazanych </w:t>
      </w:r>
      <w:r w:rsidR="003B3F65">
        <w:rPr>
          <w:rFonts w:ascii="Bookman Old Style" w:hAnsi="Bookman Old Style"/>
        </w:rPr>
        <w:t xml:space="preserve">                                   </w:t>
      </w:r>
      <w:r w:rsidR="003B3F65" w:rsidRPr="003B3F65">
        <w:rPr>
          <w:rFonts w:ascii="Bookman Old Style" w:hAnsi="Bookman Old Style"/>
        </w:rPr>
        <w:t>w załącz</w:t>
      </w:r>
      <w:r w:rsidR="003B3F65">
        <w:rPr>
          <w:rFonts w:ascii="Bookman Old Style" w:hAnsi="Bookman Old Style"/>
        </w:rPr>
        <w:t>niku nr 2 Formularza ofertowego</w:t>
      </w:r>
      <w:r w:rsidR="00DD0B4C" w:rsidRPr="003B3F65">
        <w:rPr>
          <w:rFonts w:ascii="Bookman Old Style" w:hAnsi="Bookman Old Style"/>
        </w:rPr>
        <w:t>:</w:t>
      </w:r>
    </w:p>
    <w:p w14:paraId="725D4D46" w14:textId="77777777" w:rsidR="00DD0B4C" w:rsidRPr="0005496B" w:rsidRDefault="00DD0B4C" w:rsidP="00466C27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</w:t>
      </w:r>
      <w:r w:rsidR="007C6D2B" w:rsidRPr="0005496B">
        <w:rPr>
          <w:rFonts w:ascii="Bookman Old Style" w:hAnsi="Bookman Old Style"/>
        </w:rPr>
        <w:t xml:space="preserve">i udostępni Zamawiającemu </w:t>
      </w:r>
      <w:r w:rsidR="00466C27" w:rsidRPr="0005496B">
        <w:rPr>
          <w:rFonts w:ascii="Bookman Old Style" w:hAnsi="Bookman Old Style"/>
        </w:rPr>
        <w:t>w wersji elektronicznej (wersja edytowalna) w </w:t>
      </w:r>
      <w:r w:rsidRPr="0005496B">
        <w:rPr>
          <w:rFonts w:ascii="Bookman Old Style" w:hAnsi="Bookman Old Style"/>
        </w:rPr>
        <w:t xml:space="preserve">terminie do 31 sierpnia 2017 r. projekt programu szkolenia </w:t>
      </w:r>
      <w:r w:rsidR="007C6D2B" w:rsidRPr="0005496B">
        <w:rPr>
          <w:rFonts w:ascii="Bookman Old Style" w:hAnsi="Bookman Old Style"/>
        </w:rPr>
        <w:t>z </w:t>
      </w:r>
      <w:r w:rsidRPr="0005496B">
        <w:rPr>
          <w:rFonts w:ascii="Bookman Old Style" w:hAnsi="Bookman Old Style"/>
        </w:rPr>
        <w:t>zakresu „…………….………………...”, które</w:t>
      </w:r>
      <w:r w:rsidR="00466C27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 xml:space="preserve">będzie obejmowało 16 godzin dydaktycznych </w:t>
      </w:r>
      <w:r w:rsidR="006A6564" w:rsidRPr="0005496B">
        <w:rPr>
          <w:rFonts w:ascii="Bookman Old Style" w:hAnsi="Bookman Old Style"/>
        </w:rPr>
        <w:t>(1 </w:t>
      </w:r>
      <w:r w:rsidRPr="0005496B">
        <w:rPr>
          <w:rFonts w:ascii="Bookman Old Style" w:hAnsi="Bookman Old Style"/>
        </w:rPr>
        <w:t>godzina dydaktyczna = 45 minut);</w:t>
      </w:r>
    </w:p>
    <w:p w14:paraId="006A6268" w14:textId="11E2EA14" w:rsidR="00DD0B4C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</w:t>
      </w:r>
      <w:r w:rsidR="007C6D2B" w:rsidRPr="0005496B">
        <w:rPr>
          <w:rFonts w:ascii="Bookman Old Style" w:hAnsi="Bookman Old Style"/>
        </w:rPr>
        <w:t>acuje i udostępni Zamawiającemu</w:t>
      </w:r>
      <w:r w:rsidRPr="0005496B">
        <w:rPr>
          <w:rFonts w:ascii="Bookman Old Style" w:hAnsi="Bookman Old Style"/>
        </w:rPr>
        <w:t xml:space="preserve"> w wersji elektronicznej (wersja edytowalna)</w:t>
      </w:r>
      <w:r w:rsidR="007C6D2B" w:rsidRPr="0005496B">
        <w:rPr>
          <w:rFonts w:ascii="Bookman Old Style" w:hAnsi="Bookman Old Style"/>
        </w:rPr>
        <w:t xml:space="preserve"> w terminie do 31 sierpnia 2017 </w:t>
      </w:r>
      <w:r w:rsidRPr="0005496B">
        <w:rPr>
          <w:rFonts w:ascii="Bookman Old Style" w:hAnsi="Bookman Old Style"/>
        </w:rPr>
        <w:t>r. konspekt szkolenia z</w:t>
      </w:r>
      <w:r w:rsidR="007C6D2B" w:rsidRPr="0005496B">
        <w:rPr>
          <w:rFonts w:ascii="Bookman Old Style" w:hAnsi="Bookman Old Style"/>
        </w:rPr>
        <w:t> tematyki „………</w:t>
      </w:r>
      <w:r w:rsidRPr="0005496B">
        <w:rPr>
          <w:rFonts w:ascii="Bookman Old Style" w:hAnsi="Bookman Old Style"/>
        </w:rPr>
        <w:t xml:space="preserve">..……...”, składający się z założeń programowych szkolenia, </w:t>
      </w:r>
      <w:r w:rsidR="007C6D2B" w:rsidRPr="0005496B">
        <w:rPr>
          <w:rFonts w:ascii="Bookman Old Style" w:hAnsi="Bookman Old Style"/>
        </w:rPr>
        <w:t>jego szczegółowej tematyki oraz </w:t>
      </w:r>
      <w:r w:rsidRPr="0005496B">
        <w:rPr>
          <w:rFonts w:ascii="Bookman Old Style" w:hAnsi="Bookman Old Style"/>
        </w:rPr>
        <w:t>opisu zakładanych efektów szkolenia (podniesi</w:t>
      </w:r>
      <w:r w:rsidR="007C6D2B" w:rsidRPr="0005496B">
        <w:rPr>
          <w:rFonts w:ascii="Bookman Old Style" w:hAnsi="Bookman Old Style"/>
        </w:rPr>
        <w:t>enia kompetencji uczestników) i </w:t>
      </w:r>
      <w:r w:rsidR="00466C27" w:rsidRPr="0005496B">
        <w:rPr>
          <w:rFonts w:ascii="Bookman Old Style" w:hAnsi="Bookman Old Style"/>
        </w:rPr>
        <w:t>kryteriów ich weryfikacji</w:t>
      </w:r>
      <w:r w:rsidRPr="0005496B">
        <w:rPr>
          <w:rFonts w:ascii="Bookman Old Style" w:hAnsi="Bookman Old Style"/>
        </w:rPr>
        <w:t xml:space="preserve"> z uwzględnieniem specyfiki potrzeb grupy docelowej, bezpośrednio związanej z wykonywanymi zadaniami sędziego, asesora sądowego, referendarza</w:t>
      </w:r>
      <w:r w:rsidR="001C5C6D">
        <w:rPr>
          <w:rFonts w:ascii="Bookman Old Style" w:hAnsi="Bookman Old Style"/>
        </w:rPr>
        <w:t xml:space="preserve"> sądowego i asystenta sędziego.</w:t>
      </w:r>
    </w:p>
    <w:p w14:paraId="13D37FE6" w14:textId="6945FA54" w:rsidR="001C5C6D" w:rsidRPr="0005496B" w:rsidRDefault="001C5C6D" w:rsidP="001C5C6D">
      <w:p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1C5C6D">
        <w:rPr>
          <w:rFonts w:ascii="Bookman Old Style" w:hAnsi="Bookman Old Style"/>
        </w:rPr>
        <w:t xml:space="preserve">Objętość konspektu szkolenia powinna wynosić minimum 10 stron formatu A4 przy wykorzystaniu marginesów 2,5 cm, interlinii 1,5 oraz czcionki do oznaczenia tytułu opracowania  Verdana – 14 pt., wyróżnień – Verdana – 13 pt. i do tekstu głównego – Verdana – 10 </w:t>
      </w:r>
      <w:proofErr w:type="spellStart"/>
      <w:r w:rsidRPr="001C5C6D">
        <w:rPr>
          <w:rFonts w:ascii="Bookman Old Style" w:hAnsi="Bookman Old Style"/>
        </w:rPr>
        <w:t>pt</w:t>
      </w:r>
      <w:proofErr w:type="spellEnd"/>
      <w:r w:rsidRPr="001C5C6D">
        <w:rPr>
          <w:rFonts w:ascii="Bookman Old Style" w:hAnsi="Bookman Old Style"/>
        </w:rPr>
        <w:t>;</w:t>
      </w:r>
    </w:p>
    <w:p w14:paraId="0C4DD985" w14:textId="06AEA219" w:rsidR="00DD0B4C" w:rsidRPr="0005496B" w:rsidRDefault="00466C27" w:rsidP="00466C27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lastRenderedPageBreak/>
        <w:t>opracuje i udostępni Zamawiającemu w wersji elektronicznej (wersja edytowalna) w </w:t>
      </w:r>
      <w:r w:rsidR="00DD0B4C" w:rsidRPr="0005496B">
        <w:rPr>
          <w:rFonts w:ascii="Bookman Old Style" w:hAnsi="Bookman Old Style"/>
        </w:rPr>
        <w:t xml:space="preserve">terminie do 31 sierpnia 2017 r. </w:t>
      </w:r>
      <w:r w:rsidR="00B87E3F">
        <w:rPr>
          <w:rFonts w:ascii="Bookman Old Style" w:hAnsi="Bookman Old Style"/>
        </w:rPr>
        <w:t xml:space="preserve"> w zakresie ww. tematyki </w:t>
      </w:r>
      <w:proofErr w:type="spellStart"/>
      <w:r w:rsidR="00DD0B4C" w:rsidRPr="0005496B">
        <w:rPr>
          <w:rFonts w:ascii="Bookman Old Style" w:hAnsi="Bookman Old Style"/>
        </w:rPr>
        <w:t>pre</w:t>
      </w:r>
      <w:proofErr w:type="spellEnd"/>
      <w:r w:rsidR="00DD0B4C" w:rsidRPr="0005496B">
        <w:rPr>
          <w:rFonts w:ascii="Bookman Old Style" w:hAnsi="Bookman Old Style"/>
        </w:rPr>
        <w:t xml:space="preserve">-test oraz post-test </w:t>
      </w:r>
      <w:r w:rsidRPr="0005496B">
        <w:rPr>
          <w:rFonts w:ascii="Bookman Old Style" w:hAnsi="Bookman Old Style"/>
        </w:rPr>
        <w:t xml:space="preserve">dla adresatów szkolenia – </w:t>
      </w:r>
      <w:r w:rsidR="00DD0B4C" w:rsidRPr="0005496B">
        <w:rPr>
          <w:rFonts w:ascii="Bookman Old Style" w:hAnsi="Bookman Old Style"/>
        </w:rPr>
        <w:t>każdy składający się z 10 pytań testowyc</w:t>
      </w:r>
      <w:r w:rsidRPr="0005496B">
        <w:rPr>
          <w:rFonts w:ascii="Bookman Old Style" w:hAnsi="Bookman Old Style"/>
        </w:rPr>
        <w:t>h jednokrotnego wyboru, wraz z </w:t>
      </w:r>
      <w:r w:rsidR="00DD0B4C" w:rsidRPr="0005496B">
        <w:rPr>
          <w:rFonts w:ascii="Bookman Old Style" w:hAnsi="Bookman Old Style"/>
        </w:rPr>
        <w:t>właściwymi kluczami odpowiedzi;</w:t>
      </w:r>
    </w:p>
    <w:p w14:paraId="219E7D77" w14:textId="77777777" w:rsidR="00DD0B4C" w:rsidRPr="0005496B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 udostępni Zamawiającemu </w:t>
      </w:r>
      <w:r w:rsidR="00466C27" w:rsidRPr="0005496B">
        <w:rPr>
          <w:rFonts w:ascii="Bookman Old Style" w:hAnsi="Bookman Old Style"/>
        </w:rPr>
        <w:t xml:space="preserve">w wersji elektronicznej (wersja edytowalna) </w:t>
      </w:r>
      <w:r w:rsidRPr="0005496B">
        <w:rPr>
          <w:rFonts w:ascii="Bookman Old Style" w:hAnsi="Bookman Old Style"/>
        </w:rPr>
        <w:t xml:space="preserve">w </w:t>
      </w:r>
      <w:r w:rsidR="007C6D2B" w:rsidRPr="0005496B">
        <w:rPr>
          <w:rFonts w:ascii="Bookman Old Style" w:hAnsi="Bookman Old Style"/>
        </w:rPr>
        <w:t>terminie do 31 sierpnia 2017 r.</w:t>
      </w:r>
      <w:r w:rsidR="00466C27" w:rsidRPr="0005496B"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co najmniej jedno studium przypadku (</w:t>
      </w:r>
      <w:proofErr w:type="spellStart"/>
      <w:r w:rsidRPr="0005496B">
        <w:rPr>
          <w:rFonts w:ascii="Bookman Old Style" w:hAnsi="Bookman Old Style"/>
        </w:rPr>
        <w:t>case</w:t>
      </w:r>
      <w:proofErr w:type="spellEnd"/>
      <w:r w:rsidRPr="0005496B">
        <w:rPr>
          <w:rFonts w:ascii="Bookman Old Style" w:hAnsi="Bookman Old Style"/>
        </w:rPr>
        <w:t> </w:t>
      </w:r>
      <w:proofErr w:type="spellStart"/>
      <w:r w:rsidRPr="0005496B">
        <w:rPr>
          <w:rFonts w:ascii="Bookman Old Style" w:hAnsi="Bookman Old Style"/>
        </w:rPr>
        <w:t>study</w:t>
      </w:r>
      <w:proofErr w:type="spellEnd"/>
      <w:r w:rsidRPr="0005496B">
        <w:rPr>
          <w:rFonts w:ascii="Bookman Old Style" w:hAnsi="Bookman Old Style"/>
        </w:rPr>
        <w:t>), odnoszące się do wskazanej ww. tematyki;</w:t>
      </w:r>
    </w:p>
    <w:p w14:paraId="583FFB69" w14:textId="77777777" w:rsidR="00DD0B4C" w:rsidRPr="0005496B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 udostępni </w:t>
      </w:r>
      <w:r w:rsidR="00B217CD" w:rsidRPr="0005496B">
        <w:rPr>
          <w:rFonts w:ascii="Bookman Old Style" w:hAnsi="Bookman Old Style"/>
        </w:rPr>
        <w:t xml:space="preserve">Zamawiającemu </w:t>
      </w:r>
      <w:r w:rsidRPr="0005496B">
        <w:rPr>
          <w:rFonts w:ascii="Bookman Old Style" w:hAnsi="Bookman Old Style"/>
        </w:rPr>
        <w:t xml:space="preserve">w wersji </w:t>
      </w:r>
      <w:r w:rsidRPr="009E2257">
        <w:rPr>
          <w:rFonts w:ascii="Bookman Old Style" w:hAnsi="Bookman Old Style"/>
        </w:rPr>
        <w:t xml:space="preserve">elektronicznej (wersja edytowalna) </w:t>
      </w:r>
      <w:r w:rsidR="00B217CD" w:rsidRPr="00B217CD">
        <w:rPr>
          <w:rFonts w:ascii="Bookman Old Style" w:hAnsi="Bookman Old Style"/>
        </w:rPr>
        <w:t>w term</w:t>
      </w:r>
      <w:r w:rsidR="00B217CD">
        <w:rPr>
          <w:rFonts w:ascii="Bookman Old Style" w:hAnsi="Bookman Old Style"/>
        </w:rPr>
        <w:t xml:space="preserve">inie </w:t>
      </w:r>
      <w:r w:rsidR="00B217CD" w:rsidRPr="00B217CD">
        <w:rPr>
          <w:rFonts w:ascii="Bookman Old Style" w:hAnsi="Bookman Old Style"/>
        </w:rPr>
        <w:t xml:space="preserve">do 15 października 2017 r. </w:t>
      </w:r>
      <w:r w:rsidRPr="009E2257">
        <w:rPr>
          <w:rFonts w:ascii="Bookman Old Style" w:hAnsi="Bookman Old Style"/>
        </w:rPr>
        <w:t xml:space="preserve">materiały szkoleniowe w formie skryptu, przy czym objętość skryptu powinna wynosić minimum 30 stron formatu A4, przy wykorzystaniu marginesów 2,5 cm, interlinii 1,5 oraz czcionki do oznaczenia </w:t>
      </w:r>
      <w:r w:rsidRPr="0005496B">
        <w:rPr>
          <w:rFonts w:ascii="Bookman Old Style" w:hAnsi="Bookman Old Style"/>
        </w:rPr>
        <w:t>tytułu opracowania Verdana – 14 pt., wyróżnień – Verdana – 13 pt. i do tekstu głównego – Verdana – 10 pt.</w:t>
      </w:r>
    </w:p>
    <w:p w14:paraId="299CBDAE" w14:textId="0ECF2882" w:rsidR="0025698B" w:rsidRPr="00452E0E" w:rsidRDefault="00E05EE1" w:rsidP="00452E0E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zobowiązany jest do </w:t>
      </w:r>
      <w:r w:rsidR="009C578D" w:rsidRPr="0005496B">
        <w:rPr>
          <w:rFonts w:ascii="Bookman Old Style" w:hAnsi="Bookman Old Style"/>
        </w:rPr>
        <w:t>oddelegowania osoby wskazanej w Formularzu ofertowym, stanowiącym załącznik nr 4 do niniejszej Umowy, do uczestnictwa w </w:t>
      </w:r>
      <w:r w:rsidR="00DD0B4C" w:rsidRPr="0005496B">
        <w:rPr>
          <w:rFonts w:ascii="Bookman Old Style" w:hAnsi="Bookman Old Style"/>
        </w:rPr>
        <w:t>dwudniowych warsztatach kons</w:t>
      </w:r>
      <w:r w:rsidR="009C578D" w:rsidRPr="0005496B">
        <w:rPr>
          <w:rFonts w:ascii="Bookman Old Style" w:hAnsi="Bookman Old Style"/>
        </w:rPr>
        <w:t xml:space="preserve">ultacyjnych, które odbędą się </w:t>
      </w:r>
      <w:r w:rsidR="00BB4898">
        <w:rPr>
          <w:rFonts w:ascii="Bookman Old Style" w:hAnsi="Bookman Old Style"/>
        </w:rPr>
        <w:t xml:space="preserve"> 7-8 </w:t>
      </w:r>
      <w:r w:rsidR="00DD0B4C" w:rsidRPr="0005496B">
        <w:rPr>
          <w:rFonts w:ascii="Bookman Old Style" w:hAnsi="Bookman Old Style"/>
        </w:rPr>
        <w:t>wrze</w:t>
      </w:r>
      <w:r w:rsidR="00742DE1" w:rsidRPr="0005496B">
        <w:rPr>
          <w:rFonts w:ascii="Bookman Old Style" w:hAnsi="Bookman Old Style"/>
        </w:rPr>
        <w:t>śnia 2017 r. w Lublinie</w:t>
      </w:r>
      <w:r w:rsidR="00B217CD" w:rsidRPr="0005496B">
        <w:rPr>
          <w:rFonts w:ascii="Bookman Old Style" w:hAnsi="Bookman Old Style"/>
        </w:rPr>
        <w:t>,</w:t>
      </w:r>
      <w:r w:rsidR="00742DE1" w:rsidRPr="0005496B">
        <w:rPr>
          <w:rFonts w:ascii="Bookman Old Style" w:hAnsi="Bookman Old Style"/>
        </w:rPr>
        <w:t xml:space="preserve"> w </w:t>
      </w:r>
      <w:r w:rsidR="00DD0B4C" w:rsidRPr="0005496B">
        <w:rPr>
          <w:rFonts w:ascii="Bookman Old Style" w:hAnsi="Bookman Old Style"/>
        </w:rPr>
        <w:t>O</w:t>
      </w:r>
      <w:r w:rsidR="009C578D" w:rsidRPr="0005496B">
        <w:rPr>
          <w:rFonts w:ascii="Bookman Old Style" w:hAnsi="Bookman Old Style"/>
        </w:rPr>
        <w:t>środku Szkolenia Ustawicznego i </w:t>
      </w:r>
      <w:r w:rsidR="00DD0B4C" w:rsidRPr="0005496B">
        <w:rPr>
          <w:rFonts w:ascii="Bookman Old Style" w:hAnsi="Bookman Old Style"/>
        </w:rPr>
        <w:t>Współpracy Międzynarodowej Krajowej Szkoły Sądownictwa i Prokuratury</w:t>
      </w:r>
      <w:r w:rsidR="00D106A8">
        <w:rPr>
          <w:rFonts w:ascii="Bookman Old Style" w:hAnsi="Bookman Old Style"/>
        </w:rPr>
        <w:t>, ul. Krakowskie Przemieście 62, 20-076 Lublin na zasadach określonych w zapytaniu ofertowym</w:t>
      </w:r>
      <w:r w:rsidR="00DD0B4C" w:rsidRPr="0005496B">
        <w:rPr>
          <w:rFonts w:ascii="Bookman Old Style" w:hAnsi="Bookman Old Style"/>
        </w:rPr>
        <w:t>. Zamawiający przew</w:t>
      </w:r>
      <w:r w:rsidR="006A6564" w:rsidRPr="0005496B">
        <w:rPr>
          <w:rFonts w:ascii="Bookman Old Style" w:hAnsi="Bookman Old Style"/>
        </w:rPr>
        <w:t xml:space="preserve">iduje, </w:t>
      </w:r>
      <w:r w:rsidR="00A94DBC">
        <w:rPr>
          <w:rFonts w:ascii="Bookman Old Style" w:hAnsi="Bookman Old Style"/>
        </w:rPr>
        <w:t xml:space="preserve">                    </w:t>
      </w:r>
      <w:r w:rsidR="006A6564" w:rsidRPr="0005496B">
        <w:rPr>
          <w:rFonts w:ascii="Bookman Old Style" w:hAnsi="Bookman Old Style"/>
        </w:rPr>
        <w:t>iż warsztaty będą trwały 12 </w:t>
      </w:r>
      <w:r w:rsidR="009C578D" w:rsidRPr="0005496B">
        <w:rPr>
          <w:rFonts w:ascii="Bookman Old Style" w:hAnsi="Bookman Old Style"/>
        </w:rPr>
        <w:t>godzin dydaktycznych, tj. 6 </w:t>
      </w:r>
      <w:r w:rsidR="00DD0B4C" w:rsidRPr="0005496B">
        <w:rPr>
          <w:rFonts w:ascii="Bookman Old Style" w:hAnsi="Bookman Old Style"/>
        </w:rPr>
        <w:t xml:space="preserve">godzin dydaktycznych </w:t>
      </w:r>
      <w:r w:rsidR="00A94DBC">
        <w:rPr>
          <w:rFonts w:ascii="Bookman Old Style" w:hAnsi="Bookman Old Style"/>
        </w:rPr>
        <w:t xml:space="preserve">                          </w:t>
      </w:r>
      <w:r w:rsidR="00DD0B4C" w:rsidRPr="0005496B">
        <w:rPr>
          <w:rFonts w:ascii="Bookman Old Style" w:hAnsi="Bookman Old Style"/>
        </w:rPr>
        <w:t xml:space="preserve">w pierwszym dniu warsztatów </w:t>
      </w:r>
      <w:r w:rsidR="006A6564" w:rsidRPr="0005496B">
        <w:rPr>
          <w:rFonts w:ascii="Bookman Old Style" w:hAnsi="Bookman Old Style"/>
        </w:rPr>
        <w:t>i 6 </w:t>
      </w:r>
      <w:r w:rsidR="00DD0B4C" w:rsidRPr="0005496B">
        <w:rPr>
          <w:rFonts w:ascii="Bookman Old Style" w:hAnsi="Bookman Old Style"/>
        </w:rPr>
        <w:t xml:space="preserve">godzin dydaktycznych w drugim dniu. Podczas </w:t>
      </w:r>
      <w:r w:rsidR="00DD0B4C" w:rsidRPr="00231B29">
        <w:rPr>
          <w:rFonts w:ascii="Bookman Old Style" w:hAnsi="Bookman Old Style"/>
        </w:rPr>
        <w:t>warsztatów</w:t>
      </w:r>
      <w:r w:rsidR="00B217CD" w:rsidRPr="00231B29">
        <w:rPr>
          <w:rFonts w:ascii="Bookman Old Style" w:hAnsi="Bookman Old Style"/>
        </w:rPr>
        <w:t xml:space="preserve"> zostaną poddane konsultacjom </w:t>
      </w:r>
      <w:r w:rsidR="00DD0B4C" w:rsidRPr="00231B29">
        <w:rPr>
          <w:rFonts w:ascii="Bookman Old Style" w:hAnsi="Bookman Old Style"/>
        </w:rPr>
        <w:t>z przedstawicielami są</w:t>
      </w:r>
      <w:r w:rsidR="006A6564" w:rsidRPr="00231B29">
        <w:rPr>
          <w:rFonts w:ascii="Bookman Old Style" w:hAnsi="Bookman Old Style"/>
        </w:rPr>
        <w:t xml:space="preserve">dów apelacyjnych </w:t>
      </w:r>
      <w:r w:rsidR="00A94DBC" w:rsidRPr="00231B29">
        <w:rPr>
          <w:rFonts w:ascii="Bookman Old Style" w:hAnsi="Bookman Old Style"/>
        </w:rPr>
        <w:t xml:space="preserve">                  </w:t>
      </w:r>
      <w:r w:rsidR="006A6564" w:rsidRPr="00231B29">
        <w:rPr>
          <w:rFonts w:ascii="Bookman Old Style" w:hAnsi="Bookman Old Style"/>
        </w:rPr>
        <w:t>i okręgowych z </w:t>
      </w:r>
      <w:r w:rsidR="00DD0B4C" w:rsidRPr="00231B29">
        <w:rPr>
          <w:rFonts w:ascii="Bookman Old Style" w:hAnsi="Bookman Old Style"/>
        </w:rPr>
        <w:t>obszaru apela</w:t>
      </w:r>
      <w:r w:rsidR="009C578D" w:rsidRPr="00231B29">
        <w:rPr>
          <w:rFonts w:ascii="Bookman Old Style" w:hAnsi="Bookman Old Style"/>
        </w:rPr>
        <w:t>cji lubelskiej i </w:t>
      </w:r>
      <w:r w:rsidR="00B217CD" w:rsidRPr="00231B29">
        <w:rPr>
          <w:rFonts w:ascii="Bookman Old Style" w:hAnsi="Bookman Old Style"/>
        </w:rPr>
        <w:t xml:space="preserve">rzeszowskiej, </w:t>
      </w:r>
      <w:r w:rsidR="00DD0B4C" w:rsidRPr="00231B29">
        <w:rPr>
          <w:rFonts w:ascii="Bookman Old Style" w:hAnsi="Bookman Old Style"/>
        </w:rPr>
        <w:t>oprac</w:t>
      </w:r>
      <w:r w:rsidRPr="00231B29">
        <w:rPr>
          <w:rFonts w:ascii="Bookman Old Style" w:hAnsi="Bookman Old Style"/>
        </w:rPr>
        <w:t>owane przez Wykonaw</w:t>
      </w:r>
      <w:r w:rsidR="006A6564" w:rsidRPr="00231B29">
        <w:rPr>
          <w:rFonts w:ascii="Bookman Old Style" w:hAnsi="Bookman Old Style"/>
        </w:rPr>
        <w:t>cę materiały, o </w:t>
      </w:r>
      <w:r w:rsidR="009C578D" w:rsidRPr="00231B29">
        <w:rPr>
          <w:rFonts w:ascii="Bookman Old Style" w:hAnsi="Bookman Old Style"/>
        </w:rPr>
        <w:t>których mowa w </w:t>
      </w:r>
      <w:r w:rsidR="00DD0B4C" w:rsidRPr="00231B29">
        <w:rPr>
          <w:rFonts w:ascii="Bookman Old Style" w:hAnsi="Bookman Old Style"/>
        </w:rPr>
        <w:t>§</w:t>
      </w:r>
      <w:r w:rsidR="009C578D" w:rsidRPr="00231B29">
        <w:rPr>
          <w:rFonts w:ascii="Bookman Old Style" w:hAnsi="Bookman Old Style"/>
          <w:bCs/>
        </w:rPr>
        <w:t> 2 ust. 1 </w:t>
      </w:r>
      <w:r w:rsidR="00DD0B4C" w:rsidRPr="00231B29">
        <w:rPr>
          <w:rFonts w:ascii="Bookman Old Style" w:hAnsi="Bookman Old Style"/>
          <w:bCs/>
        </w:rPr>
        <w:t>lit. a-d.</w:t>
      </w:r>
      <w:r w:rsidR="0025698B" w:rsidRPr="00231B29">
        <w:rPr>
          <w:rFonts w:ascii="Bookman Old Style" w:hAnsi="Bookman Old Style"/>
          <w:bCs/>
        </w:rPr>
        <w:t xml:space="preserve"> Wykonawca </w:t>
      </w:r>
      <w:r w:rsidR="00452E0E">
        <w:rPr>
          <w:rFonts w:ascii="Bookman Old Style" w:hAnsi="Bookman Old Style"/>
          <w:bCs/>
        </w:rPr>
        <w:t xml:space="preserve">zobowiązany jest do modyfikacji </w:t>
      </w:r>
      <w:r w:rsidR="0025698B" w:rsidRPr="00452E0E">
        <w:rPr>
          <w:rFonts w:ascii="Bookman Old Style" w:hAnsi="Bookman Old Style"/>
          <w:bCs/>
        </w:rPr>
        <w:t>i udostepnienia Zamawiające</w:t>
      </w:r>
      <w:r w:rsidR="00994DE7">
        <w:rPr>
          <w:rFonts w:ascii="Bookman Old Style" w:hAnsi="Bookman Old Style"/>
          <w:bCs/>
        </w:rPr>
        <w:t>mu materiałów, o których mowa w</w:t>
      </w:r>
      <w:r w:rsidR="00994DE7">
        <w:rPr>
          <w:rFonts w:ascii="Bookman Old Style" w:hAnsi="Bookman Old Style"/>
          <w:bCs/>
        </w:rPr>
        <w:br/>
      </w:r>
      <w:r w:rsidR="0025698B" w:rsidRPr="00452E0E">
        <w:rPr>
          <w:rFonts w:ascii="Bookman Old Style" w:hAnsi="Bookman Old Style"/>
          <w:bCs/>
        </w:rPr>
        <w:t>§ 2 ust. 1 lit. a-d. w terminie 14 dni od daty zakończenia warsztatów konsultacyjnych w oparciu o potrzeby zgłaszane przez uczestników warsztatów konsultacyjnych oraz Zamawiającego</w:t>
      </w:r>
      <w:r w:rsidR="00452E0E" w:rsidRPr="00452E0E">
        <w:rPr>
          <w:rFonts w:ascii="Bookman Old Style" w:hAnsi="Bookman Old Style"/>
          <w:bCs/>
        </w:rPr>
        <w:t xml:space="preserve">. Ponadto Wykonawca zobowiązany jest do modyfikacji i udostępnienia </w:t>
      </w:r>
      <w:r w:rsidR="0025698B" w:rsidRPr="00452E0E">
        <w:rPr>
          <w:rFonts w:ascii="Bookman Old Style" w:hAnsi="Bookman Old Style"/>
          <w:bCs/>
        </w:rPr>
        <w:t>w terminie 7 dni od</w:t>
      </w:r>
      <w:r w:rsidR="00452E0E" w:rsidRPr="00452E0E">
        <w:rPr>
          <w:rFonts w:ascii="Bookman Old Style" w:hAnsi="Bookman Old Style"/>
          <w:bCs/>
        </w:rPr>
        <w:t xml:space="preserve"> dnia zgłoszenia ewentualnych przez Zmawiającego</w:t>
      </w:r>
      <w:r w:rsidR="0025698B" w:rsidRPr="00452E0E">
        <w:rPr>
          <w:rFonts w:ascii="Bookman Old Style" w:hAnsi="Bookman Old Style"/>
          <w:bCs/>
        </w:rPr>
        <w:t>.</w:t>
      </w:r>
    </w:p>
    <w:p w14:paraId="7D2585CA" w14:textId="77777777" w:rsidR="00DD0B4C" w:rsidRPr="0005496B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Obowiązkiem </w:t>
      </w:r>
      <w:r w:rsidR="009C578D" w:rsidRPr="0005496B">
        <w:rPr>
          <w:rFonts w:ascii="Bookman Old Style" w:hAnsi="Bookman Old Style"/>
        </w:rPr>
        <w:t>osoby</w:t>
      </w:r>
      <w:r w:rsidR="002C0464" w:rsidRPr="0005496B">
        <w:rPr>
          <w:rFonts w:ascii="Bookman Old Style" w:hAnsi="Bookman Old Style"/>
        </w:rPr>
        <w:t xml:space="preserve"> wskazanej do realizacji Przedmiotu Umowy jest ponadto udział w </w:t>
      </w:r>
      <w:r w:rsidR="00DD0B4C" w:rsidRPr="0005496B">
        <w:rPr>
          <w:rFonts w:ascii="Bookman Old Style" w:hAnsi="Bookman Old Style"/>
        </w:rPr>
        <w:t xml:space="preserve">konsultacjach z Koordynatorem merytorycznym ds. procesu dydaktycznego, odnośnie potencjalnych zmian </w:t>
      </w:r>
      <w:r w:rsidR="006A6564" w:rsidRPr="0005496B">
        <w:rPr>
          <w:rFonts w:ascii="Bookman Old Style" w:hAnsi="Bookman Old Style"/>
        </w:rPr>
        <w:t>w </w:t>
      </w:r>
      <w:r w:rsidR="006873F5" w:rsidRPr="0005496B">
        <w:rPr>
          <w:rFonts w:ascii="Bookman Old Style" w:hAnsi="Bookman Old Style"/>
        </w:rPr>
        <w:t>programie szkolenia</w:t>
      </w:r>
      <w:r w:rsidR="00742DE1" w:rsidRPr="0005496B">
        <w:rPr>
          <w:rFonts w:ascii="Bookman Old Style" w:hAnsi="Bookman Old Style"/>
        </w:rPr>
        <w:t xml:space="preserve">, </w:t>
      </w:r>
      <w:r w:rsidR="002C0464" w:rsidRPr="0005496B">
        <w:rPr>
          <w:rFonts w:ascii="Bookman Old Style" w:hAnsi="Bookman Old Style"/>
        </w:rPr>
        <w:t>w oparciu o zgłaszane przez </w:t>
      </w:r>
      <w:r w:rsidR="00DD0B4C" w:rsidRPr="0005496B">
        <w:rPr>
          <w:rFonts w:ascii="Bookman Old Style" w:hAnsi="Bookman Old Style"/>
        </w:rPr>
        <w:t>Zamawiającego potrzeby.</w:t>
      </w:r>
    </w:p>
    <w:p w14:paraId="238A7E76" w14:textId="77777777" w:rsidR="00DD0B4C" w:rsidRPr="0012454F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color w:val="FF0000"/>
        </w:rPr>
      </w:pPr>
      <w:r w:rsidRPr="00E05EE1">
        <w:rPr>
          <w:rFonts w:ascii="Bookman Old Style" w:hAnsi="Bookman Old Style"/>
        </w:rPr>
        <w:t>Wykonaw</w:t>
      </w:r>
      <w:r w:rsidR="00DD0B4C" w:rsidRPr="0012454F">
        <w:rPr>
          <w:rFonts w:ascii="Bookman Old Style" w:hAnsi="Bookman Old Style"/>
        </w:rPr>
        <w:t>ca zobow</w:t>
      </w:r>
      <w:r w:rsidR="00A85E35">
        <w:rPr>
          <w:rFonts w:ascii="Bookman Old Style" w:hAnsi="Bookman Old Style"/>
        </w:rPr>
        <w:t>iązany jest do realizacji zamówienia</w:t>
      </w:r>
      <w:r w:rsidR="00DD0B4C" w:rsidRPr="0012454F">
        <w:rPr>
          <w:rFonts w:ascii="Bookman Old Style" w:hAnsi="Bookman Old Style"/>
        </w:rPr>
        <w:t xml:space="preserve"> w sposób nienaruszający prawa osób trzecich oraz zapewnia, że Dzieło będzie wolne od wad prawnych.</w:t>
      </w:r>
    </w:p>
    <w:p w14:paraId="132233E3" w14:textId="77777777"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terminowego wywiązywania się z obowiązków umownych.</w:t>
      </w:r>
    </w:p>
    <w:p w14:paraId="222D35BA" w14:textId="77777777"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14:paraId="3B72E521" w14:textId="77777777" w:rsidR="006F6FB5" w:rsidRDefault="00E05EE1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  <w:lang w:eastAsia="pl-PL"/>
        </w:rPr>
        <w:t>Wykonaw</w:t>
      </w:r>
      <w:r w:rsidR="00DD0B4C" w:rsidRPr="009E2257">
        <w:rPr>
          <w:rFonts w:ascii="Bookman Old Style" w:hAnsi="Bookman Old Style"/>
          <w:lang w:eastAsia="pl-PL"/>
        </w:rPr>
        <w:t>ca zobowiązuje się do oznakowania wszystkich 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14:paraId="41CD048C" w14:textId="77777777"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14:paraId="7134355D" w14:textId="77777777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 w:rsidR="00B4429E">
        <w:rPr>
          <w:rFonts w:ascii="Bookman Old Style" w:hAnsi="Bookman Old Style"/>
        </w:rPr>
        <w:t xml:space="preserve">onymi z Zamawiającym,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14:paraId="7AF02E10" w14:textId="77777777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realizacji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B4429E">
        <w:rPr>
          <w:rFonts w:ascii="Bookman Old Style" w:hAnsi="Bookman Old Style"/>
        </w:rPr>
        <w:t>fertowym, złożonym przez </w:t>
      </w:r>
      <w:r w:rsidR="00B4429E" w:rsidRPr="00B4429E">
        <w:rPr>
          <w:rFonts w:ascii="Bookman Old Style" w:hAnsi="Bookman Old Style"/>
        </w:rPr>
        <w:t>Wykonaw</w:t>
      </w:r>
      <w:r w:rsidR="009C578D">
        <w:rPr>
          <w:rFonts w:ascii="Bookman Old Style" w:hAnsi="Bookman Old Style"/>
        </w:rPr>
        <w:t>cę</w:t>
      </w:r>
      <w:r w:rsidR="001F770D">
        <w:rPr>
          <w:rFonts w:ascii="Bookman Old Style" w:hAnsi="Bookman Old Style"/>
        </w:rPr>
        <w:t>.</w:t>
      </w:r>
    </w:p>
    <w:p w14:paraId="6B2410A0" w14:textId="0153F8C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 w:rsidR="00A85E35"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 w:rsidR="00A85E35"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 w:rsidR="00B4429E">
        <w:rPr>
          <w:rFonts w:ascii="Bookman Old Style" w:hAnsi="Bookman Old Style"/>
        </w:rPr>
        <w:t xml:space="preserve">ci i formy, podając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hAnsi="Bookman Old Style"/>
        </w:rPr>
        <w:t xml:space="preserve"> termin dokonania poprawek</w:t>
      </w:r>
      <w:r w:rsidR="00F9670D">
        <w:rPr>
          <w:rFonts w:ascii="Bookman Old Style" w:hAnsi="Bookman Old Style"/>
        </w:rPr>
        <w:t xml:space="preserve">, nie dłuższy niż…………………… </w:t>
      </w:r>
      <w:r w:rsidR="00B4429E">
        <w:rPr>
          <w:rFonts w:ascii="Bookman Old Style" w:hAnsi="Bookman Old Style"/>
        </w:rPr>
        <w:t>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 w:rsidR="00B4429E">
        <w:rPr>
          <w:rFonts w:ascii="Bookman Old Style" w:hAnsi="Bookman Old Style"/>
        </w:rPr>
        <w:t xml:space="preserve">ronicznej </w:t>
      </w:r>
      <w:r w:rsidR="00B4429E" w:rsidRPr="00B4429E">
        <w:rPr>
          <w:rFonts w:ascii="Bookman Old Style" w:hAnsi="Bookman Old Style"/>
        </w:rPr>
        <w:t>Wykonaw</w:t>
      </w:r>
      <w:r w:rsidR="001F770D">
        <w:rPr>
          <w:rFonts w:ascii="Bookman Old Style" w:hAnsi="Bookman Old Style"/>
        </w:rPr>
        <w:t>cy, wskazany w</w:t>
      </w:r>
      <w:r w:rsidR="00107410">
        <w:rPr>
          <w:rFonts w:ascii="Bookman Old Style" w:hAnsi="Bookman Old Style"/>
        </w:rPr>
        <w:t xml:space="preserve"> § 9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619EAADB" w14:textId="77777777" w:rsidR="00DD0B4C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1F770D">
        <w:rPr>
          <w:rFonts w:ascii="Bookman Old Style" w:hAnsi="Bookman Old Style"/>
        </w:rPr>
        <w:t>erminie, o którym mowa w ust. 10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</w:t>
      </w:r>
      <w:r w:rsidR="00A85E35">
        <w:rPr>
          <w:rFonts w:ascii="Bookman Old Style" w:hAnsi="Bookman Old Style"/>
        </w:rPr>
        <w:t>g, uznaje się, że przyjął Zamówienia</w:t>
      </w:r>
      <w:r w:rsidRPr="009E2257">
        <w:rPr>
          <w:rFonts w:ascii="Bookman Old Style" w:hAnsi="Bookman Old Style"/>
        </w:rPr>
        <w:t xml:space="preserve"> bez zastrzeżeń.</w:t>
      </w:r>
    </w:p>
    <w:p w14:paraId="1F0D8095" w14:textId="26B55F3C" w:rsidR="0005496B" w:rsidRPr="009E2257" w:rsidRDefault="00CE55AE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o</w:t>
      </w:r>
      <w:r w:rsidR="0005496B">
        <w:rPr>
          <w:rFonts w:ascii="Bookman Old Style" w:hAnsi="Bookman Old Style"/>
        </w:rPr>
        <w:t>soba wskazana przez Wykonawcę do wykonania Przedmiotu Umowy</w:t>
      </w:r>
      <w:r w:rsidR="0005496B" w:rsidRPr="009E2257">
        <w:rPr>
          <w:rFonts w:ascii="Bookman Old Style" w:hAnsi="Bookman Old Style"/>
        </w:rPr>
        <w:t xml:space="preserve"> wyraża zgodę na rozpowszechnienie swego </w:t>
      </w:r>
      <w:r w:rsidR="0005496B">
        <w:rPr>
          <w:rFonts w:ascii="Bookman Old Style" w:hAnsi="Bookman Old Style"/>
        </w:rPr>
        <w:t>wizerunku w celach związanych z </w:t>
      </w:r>
      <w:r w:rsidR="0005496B" w:rsidRPr="009E2257">
        <w:rPr>
          <w:rFonts w:ascii="Bookman Old Style" w:hAnsi="Bookman Old Style"/>
        </w:rPr>
        <w:t xml:space="preserve">promowaniem </w:t>
      </w:r>
      <w:r w:rsidR="00A85E35">
        <w:rPr>
          <w:rFonts w:ascii="Bookman Old Style" w:hAnsi="Bookman Old Style"/>
        </w:rPr>
        <w:t>Zamówienia</w:t>
      </w:r>
      <w:r w:rsidR="0005496B"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  <w:r>
        <w:rPr>
          <w:rFonts w:ascii="Bookman Old Style" w:hAnsi="Bookman Old Style"/>
        </w:rPr>
        <w:t xml:space="preserve"> Wykonawca oświadcza, że posiada taką zgodę na piśmie.</w:t>
      </w:r>
    </w:p>
    <w:p w14:paraId="640A929E" w14:textId="77777777" w:rsidR="0005496B" w:rsidRPr="0005496B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>
        <w:rPr>
          <w:rFonts w:ascii="Bookman Old Style" w:hAnsi="Bookman Old Style"/>
        </w:rPr>
        <w:t>o</w:t>
      </w:r>
      <w:r w:rsidRPr="0005496B">
        <w:rPr>
          <w:rFonts w:ascii="Bookman Old Style" w:hAnsi="Bookman Old Style"/>
        </w:rPr>
        <w:t xml:space="preserve">soba wskazana przez Wykonawcę do wykonania Przedmiotu Umowy </w:t>
      </w:r>
      <w:r w:rsidRPr="009E2257">
        <w:rPr>
          <w:rFonts w:ascii="Bookman Old Style" w:hAnsi="Bookman Old Style"/>
        </w:rPr>
        <w:t>może posługiwać się przygotowanymi przez siebie prezentacjami lub innymi formami przekazu multim</w:t>
      </w:r>
      <w:r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04A7A3F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2E4A428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71E6076E" w14:textId="6480CBD3" w:rsidR="00DD0B4C" w:rsidRPr="0005496B" w:rsidRDefault="00E05EE1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przysługiwać mu będą wyłączne i nieograniczone w czasie aut</w:t>
      </w:r>
      <w:r w:rsidR="00A85E35">
        <w:rPr>
          <w:rFonts w:ascii="Bookman Old Style" w:hAnsi="Bookman Old Style"/>
        </w:rPr>
        <w:t>orskie prawa majątkowe do Zamówienia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>1 ust. 1</w:t>
      </w:r>
      <w:r w:rsidR="00F9670D">
        <w:rPr>
          <w:rFonts w:ascii="Bookman Old Style" w:hAnsi="Bookman Old Style"/>
        </w:rPr>
        <w:t>a i b</w:t>
      </w:r>
      <w:r w:rsidR="00DD0B4C" w:rsidRPr="009E2257">
        <w:rPr>
          <w:rFonts w:ascii="Bookman Old Style" w:hAnsi="Bookman Old Style"/>
        </w:rPr>
        <w:t xml:space="preserve"> n</w:t>
      </w:r>
      <w:r w:rsidR="00A85E35">
        <w:rPr>
          <w:rFonts w:ascii="Bookman Old Style" w:hAnsi="Bookman Old Style"/>
        </w:rPr>
        <w:t>i</w:t>
      </w:r>
      <w:r w:rsidR="00C86FF1">
        <w:rPr>
          <w:rFonts w:ascii="Bookman Old Style" w:hAnsi="Bookman Old Style"/>
        </w:rPr>
        <w:t>niejszej Umowy, które to Zamówienie</w:t>
      </w:r>
      <w:r w:rsidR="00DD0B4C" w:rsidRPr="009E2257">
        <w:rPr>
          <w:rFonts w:ascii="Bookman Old Style" w:hAnsi="Bookman Old Style"/>
        </w:rPr>
        <w:t xml:space="preserve"> – w rozumieniu ustawy z dnia 4 lutego 1994r. </w:t>
      </w:r>
      <w:r w:rsidR="00C86FF1">
        <w:rPr>
          <w:rFonts w:ascii="Bookman Old Style" w:hAnsi="Bookman Old Style"/>
        </w:rPr>
        <w:t xml:space="preserve">                          </w:t>
      </w:r>
      <w:r w:rsidR="00DD0B4C" w:rsidRPr="009E2257">
        <w:rPr>
          <w:rFonts w:ascii="Bookman Old Style" w:hAnsi="Bookman Old Style"/>
        </w:rPr>
        <w:t>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poz. 666 z </w:t>
      </w:r>
      <w:proofErr w:type="spellStart"/>
      <w:r w:rsidR="001F770D" w:rsidRPr="001F770D">
        <w:rPr>
          <w:rFonts w:ascii="Bookman Old Style" w:hAnsi="Bookman Old Style"/>
        </w:rPr>
        <w:t>późn</w:t>
      </w:r>
      <w:proofErr w:type="spellEnd"/>
      <w:r w:rsidR="001F770D" w:rsidRPr="001F770D">
        <w:rPr>
          <w:rFonts w:ascii="Bookman Old Style" w:hAnsi="Bookman Old Style"/>
        </w:rPr>
        <w:t>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20B80C7C" w14:textId="7777777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oświadcza, że Utwór będący Przedmiotem niniejszej Umowy, nie będzie naruszał praw majątkowych ani osobistych osób trzecich oraz będzie samodzielnym i oryginalnym Utworem w rozumien</w:t>
      </w:r>
      <w:r w:rsidR="006A6564" w:rsidRPr="0005496B">
        <w:rPr>
          <w:rFonts w:ascii="Bookman Old Style" w:hAnsi="Bookman Old Style"/>
        </w:rPr>
        <w:t xml:space="preserve">iu przepisów ustawy z dnia </w:t>
      </w:r>
      <w:r w:rsidR="00DD0B4C" w:rsidRPr="0005496B">
        <w:rPr>
          <w:rFonts w:ascii="Bookman Old Style" w:hAnsi="Bookman Old Style"/>
        </w:rPr>
        <w:t xml:space="preserve">4 lutego 1994 r. </w:t>
      </w:r>
      <w:r w:rsidR="006A6564" w:rsidRPr="0005496B">
        <w:rPr>
          <w:rFonts w:ascii="Bookman Old Style" w:hAnsi="Bookman Old Style"/>
        </w:rPr>
        <w:t>o </w:t>
      </w:r>
      <w:r w:rsidR="00DD0B4C" w:rsidRPr="0005496B">
        <w:rPr>
          <w:rFonts w:ascii="Bookman Old Style" w:hAnsi="Bookman Old Style"/>
        </w:rPr>
        <w:t>prawie autorskim i prawach pokrewnych.</w:t>
      </w:r>
    </w:p>
    <w:p w14:paraId="4FC3BEE6" w14:textId="77777777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lastRenderedPageBreak/>
        <w:t>Wykonaw</w:t>
      </w:r>
      <w:r w:rsidR="00DD0B4C" w:rsidRPr="009E2257">
        <w:rPr>
          <w:rFonts w:ascii="Bookman Old Style" w:hAnsi="Bookman Old Style"/>
        </w:rPr>
        <w:t>ca oświadcza, że autorskie prawa majątkowe</w:t>
      </w:r>
      <w:r w:rsidR="00742DE1">
        <w:rPr>
          <w:rFonts w:ascii="Bookman Old Style" w:hAnsi="Bookman Old Style"/>
        </w:rPr>
        <w:t xml:space="preserve"> nie są przedmiotem 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237F4CD5" w14:textId="3C51BC66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 xml:space="preserve">ca,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</w:t>
      </w:r>
      <w:r w:rsidR="009461FF">
        <w:rPr>
          <w:rFonts w:ascii="Bookman Old Style" w:hAnsi="Bookman Old Style"/>
        </w:rPr>
        <w:t xml:space="preserve"> </w:t>
      </w:r>
      <w:r w:rsidR="001F770D">
        <w:rPr>
          <w:rFonts w:ascii="Bookman Old Style" w:hAnsi="Bookman Old Style"/>
        </w:rPr>
        <w:t>wymienionego w § 1 ust. 1</w:t>
      </w:r>
      <w:r w:rsidR="00F9670D">
        <w:rPr>
          <w:rFonts w:ascii="Bookman Old Style" w:hAnsi="Bookman Old Style"/>
        </w:rPr>
        <w:t>a i b</w:t>
      </w:r>
      <w:r w:rsidR="001F770D">
        <w:rPr>
          <w:rFonts w:ascii="Bookman Old Style" w:hAnsi="Bookman Old Style"/>
        </w:rPr>
        <w:t xml:space="preserve"> niniejszej Umowy.</w:t>
      </w:r>
    </w:p>
    <w:p w14:paraId="65B34199" w14:textId="77777777"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1A4F79">
        <w:rPr>
          <w:rFonts w:ascii="Bookman Old Style" w:hAnsi="Bookman Old Style"/>
        </w:rPr>
        <w:t xml:space="preserve">autorskich, w szczególności na </w:t>
      </w:r>
      <w:r w:rsidR="00DD0B4C" w:rsidRPr="009E2257">
        <w:rPr>
          <w:rFonts w:ascii="Bookman Old Style" w:hAnsi="Bookman Old Style"/>
        </w:rPr>
        <w:t>następujących polach eksploatacji:</w:t>
      </w:r>
    </w:p>
    <w:p w14:paraId="28E86998" w14:textId="77777777"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1A4F79">
        <w:rPr>
          <w:rFonts w:ascii="Bookman Old Style" w:hAnsi="Bookman Old Style"/>
        </w:rPr>
        <w:t>mięci komputera oraz </w:t>
      </w:r>
      <w:r w:rsidR="00742DE1" w:rsidRPr="001A4F79">
        <w:rPr>
          <w:rFonts w:ascii="Bookman Old Style" w:hAnsi="Bookman Old Style"/>
        </w:rPr>
        <w:t>trwałe lub </w:t>
      </w:r>
      <w:r w:rsidRPr="001A4F79">
        <w:rPr>
          <w:rFonts w:ascii="Bookman Old Style" w:hAnsi="Bookman Old Style"/>
        </w:rPr>
        <w:t>czasowe utrwalanie lub zwielokrotnianie</w:t>
      </w:r>
      <w:r w:rsidR="00A81C0C" w:rsidRPr="001A4F79">
        <w:rPr>
          <w:rFonts w:ascii="Bookman Old Style" w:hAnsi="Bookman Old Style"/>
        </w:rPr>
        <w:t xml:space="preserve"> takich zapisów, włączając w to </w:t>
      </w:r>
      <w:r w:rsidRPr="001A4F79">
        <w:rPr>
          <w:rFonts w:ascii="Bookman Old Style" w:hAnsi="Bookman Old Style"/>
        </w:rPr>
        <w:t>sporządzanie ich kopii oraz dowolne korzystanie i rozporządzanie tymi kopiami,</w:t>
      </w:r>
    </w:p>
    <w:p w14:paraId="7727ABFB" w14:textId="77777777"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14:paraId="47FDAC20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</w:t>
      </w:r>
      <w:r w:rsidR="001F770D" w:rsidRPr="0005496B">
        <w:rPr>
          <w:rFonts w:ascii="Bookman Old Style" w:hAnsi="Bookman Old Style"/>
        </w:rPr>
        <w:t xml:space="preserve"> publiczne wykonanie,</w:t>
      </w:r>
    </w:p>
    <w:p w14:paraId="69C12FD9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05496B">
        <w:rPr>
          <w:rFonts w:ascii="Bookman Old Style" w:hAnsi="Bookman Old Style"/>
        </w:rPr>
        <w:t>dy mógł mieć do niego dostęp w </w:t>
      </w:r>
      <w:r w:rsidRPr="0005496B">
        <w:rPr>
          <w:rFonts w:ascii="Bookman Old Style" w:hAnsi="Bookman Old Style"/>
        </w:rPr>
        <w:t>miejscu i czasie przez siebie wybranym,</w:t>
      </w:r>
    </w:p>
    <w:p w14:paraId="33558B13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14:paraId="73C51950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14:paraId="6B6901DA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</w:t>
      </w:r>
      <w:r w:rsidR="006A6564" w:rsidRPr="0005496B">
        <w:rPr>
          <w:rFonts w:ascii="Bookman Old Style" w:hAnsi="Bookman Old Style"/>
        </w:rPr>
        <w:t>ezprzewodowy (drogą naziemną i </w:t>
      </w:r>
      <w:r w:rsidRPr="0005496B">
        <w:rPr>
          <w:rFonts w:ascii="Bookman Old Style" w:hAnsi="Bookman Old Style"/>
        </w:rPr>
        <w:t>satelitarną) lub w sposób przewodowy, w dowolny</w:t>
      </w:r>
      <w:r w:rsidR="001F770D" w:rsidRPr="0005496B">
        <w:rPr>
          <w:rFonts w:ascii="Bookman Old Style" w:hAnsi="Bookman Old Style"/>
        </w:rPr>
        <w:t>m systemie i standardzie, w tym </w:t>
      </w:r>
      <w:r w:rsidRPr="0005496B">
        <w:rPr>
          <w:rFonts w:ascii="Bookman Old Style" w:hAnsi="Bookman Old Style"/>
        </w:rPr>
        <w:t>także poprzez sieci kablowe i platformy cyfrowe,</w:t>
      </w:r>
    </w:p>
    <w:p w14:paraId="367908B3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</w:t>
      </w:r>
      <w:r w:rsidR="00367F6A" w:rsidRPr="0005496B">
        <w:rPr>
          <w:rFonts w:ascii="Bookman Old Style" w:hAnsi="Bookman Old Style"/>
        </w:rPr>
        <w:t xml:space="preserve"> zmian, poprawek i modyfikacji U</w:t>
      </w:r>
      <w:r w:rsidRPr="0005496B">
        <w:rPr>
          <w:rFonts w:ascii="Bookman Old Style" w:hAnsi="Bookman Old Style"/>
        </w:rPr>
        <w:t>tworu,</w:t>
      </w:r>
    </w:p>
    <w:p w14:paraId="5C4F8248" w14:textId="77777777"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</w:t>
      </w:r>
      <w:r w:rsidR="00742DE1" w:rsidRPr="0005496B">
        <w:rPr>
          <w:rFonts w:ascii="Bookman Old Style" w:hAnsi="Bookman Old Style"/>
        </w:rPr>
        <w:t xml:space="preserve"> i modyfikacji Utworu, prawo do </w:t>
      </w:r>
      <w:r w:rsidRPr="0005496B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05496B">
        <w:rPr>
          <w:rFonts w:ascii="Bookman Old Style" w:hAnsi="Bookman Old Style"/>
        </w:rPr>
        <w:t>ych powyżej polach eksploatacji,</w:t>
      </w:r>
    </w:p>
    <w:p w14:paraId="7145FA64" w14:textId="77777777" w:rsidR="00BC5E11" w:rsidRPr="0005496B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</w:t>
      </w:r>
      <w:r w:rsidR="00E05EE1" w:rsidRPr="0005496B">
        <w:rPr>
          <w:rFonts w:ascii="Bookman Old Style" w:hAnsi="Bookman Old Style"/>
        </w:rPr>
        <w:t>za Utworu, wykonanego przez Wykonaw</w:t>
      </w:r>
      <w:r w:rsidR="002C0464" w:rsidRPr="0005496B">
        <w:rPr>
          <w:rFonts w:ascii="Bookman Old Style" w:hAnsi="Bookman Old Style"/>
        </w:rPr>
        <w:t xml:space="preserve">cę lub osobę oddelegowaną </w:t>
      </w:r>
      <w:r w:rsidR="001A4F79" w:rsidRPr="0005496B">
        <w:rPr>
          <w:rFonts w:ascii="Bookman Old Style" w:hAnsi="Bookman Old Style"/>
        </w:rPr>
        <w:t>przez Wykonawcę do wykonania Przedmiotu Umowy (autora).</w:t>
      </w:r>
    </w:p>
    <w:p w14:paraId="24A3C04C" w14:textId="47F2C90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udziela Zamawiającemu zgody na tworzenie opracowań (utworów zależnych), w szczególności do dokonywania wszelkich zmian i przeróbek U</w:t>
      </w:r>
      <w:r w:rsidR="001F770D" w:rsidRPr="0005496B">
        <w:rPr>
          <w:rFonts w:ascii="Bookman Old Style" w:hAnsi="Bookman Old Style"/>
        </w:rPr>
        <w:t>tworu, w tym </w:t>
      </w:r>
      <w:r w:rsidR="00DD0B4C" w:rsidRPr="0005496B">
        <w:rPr>
          <w:rFonts w:ascii="Bookman Old Style" w:hAnsi="Bookman Old Style"/>
        </w:rPr>
        <w:t>do wykorzystywania go w całości, części, jak również do łączenia go z innymi utworami (</w:t>
      </w:r>
      <w:r w:rsidR="004A2E98">
        <w:rPr>
          <w:rFonts w:ascii="Bookman Old Style" w:hAnsi="Bookman Old Style"/>
        </w:rPr>
        <w:t>zamówieniami</w:t>
      </w:r>
      <w:r w:rsidR="00DD0B4C" w:rsidRPr="0005496B">
        <w:rPr>
          <w:rFonts w:ascii="Bookman Old Style" w:hAnsi="Bookman Old Style"/>
        </w:rPr>
        <w:t>), jak również do rozpowszechniania i korz</w:t>
      </w:r>
      <w:r w:rsidR="006A6564" w:rsidRPr="0005496B">
        <w:rPr>
          <w:rFonts w:ascii="Bookman Old Style" w:hAnsi="Bookman Old Style"/>
        </w:rPr>
        <w:t xml:space="preserve">ystania </w:t>
      </w:r>
      <w:r w:rsidR="00A52D1C">
        <w:rPr>
          <w:rFonts w:ascii="Bookman Old Style" w:hAnsi="Bookman Old Style"/>
        </w:rPr>
        <w:t xml:space="preserve">                                  </w:t>
      </w:r>
      <w:r w:rsidR="006A6564" w:rsidRPr="0005496B">
        <w:rPr>
          <w:rFonts w:ascii="Bookman Old Style" w:hAnsi="Bookman Old Style"/>
        </w:rPr>
        <w:t>z opracowań Utworu oraz </w:t>
      </w:r>
      <w:r w:rsidR="00DD0B4C" w:rsidRPr="0005496B">
        <w:rPr>
          <w:rFonts w:ascii="Bookman Old Style" w:hAnsi="Bookman Old Style"/>
        </w:rPr>
        <w:t>wykonywania pozostałych praw zależnych.</w:t>
      </w:r>
    </w:p>
    <w:p w14:paraId="3914E1BA" w14:textId="7777777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BC0F6B" w:rsidRPr="00BC0F6B">
        <w:rPr>
          <w:rFonts w:ascii="Bookman Old Style" w:hAnsi="Bookman Old Style"/>
        </w:rPr>
        <w:t xml:space="preserve">oświadcza, że on jak i osoba wskazana przez Wykonawcę do wykonania Przedmiotu Umowy, </w:t>
      </w:r>
      <w:r w:rsidR="00DD0B4C" w:rsidRPr="0005496B">
        <w:rPr>
          <w:rFonts w:ascii="Bookman Old Style" w:hAnsi="Bookman Old Style"/>
        </w:rPr>
        <w:t>zobowiązuje się do niewykonywania przysługujących mu osobistych praw autorskich, ograniczających Zamawiającemu wykonywanie nabytych na podstawie tej Umowy praw.</w:t>
      </w:r>
    </w:p>
    <w:p w14:paraId="7124664C" w14:textId="77777777"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</w:t>
      </w:r>
      <w:r w:rsidR="00CE55AE">
        <w:rPr>
          <w:rFonts w:ascii="Bookman Old Style" w:hAnsi="Bookman Old Style"/>
        </w:rPr>
        <w:t xml:space="preserve"> oświadcza, że on jak i osoba </w:t>
      </w:r>
      <w:r w:rsidR="00CE55AE" w:rsidRPr="00CE55AE">
        <w:rPr>
          <w:rFonts w:ascii="Bookman Old Style" w:hAnsi="Bookman Old Style"/>
        </w:rPr>
        <w:t>wskazana przez Wykonawcę do wykonania Przedmiotu Umowy</w:t>
      </w:r>
      <w:r w:rsidR="00CE55AE">
        <w:rPr>
          <w:rFonts w:ascii="Bookman Old Style" w:hAnsi="Bookman Old Style"/>
        </w:rPr>
        <w:t>,</w:t>
      </w:r>
      <w:r w:rsidR="00DD0B4C" w:rsidRPr="0005496B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</w:t>
      </w:r>
      <w:r w:rsidRPr="0005496B">
        <w:rPr>
          <w:rFonts w:ascii="Bookman Old Style" w:hAnsi="Bookman Old Style"/>
        </w:rPr>
        <w:t xml:space="preserve"> nazwiskiem </w:t>
      </w:r>
      <w:r w:rsidR="001A4F79" w:rsidRPr="0005496B">
        <w:rPr>
          <w:rFonts w:ascii="Bookman Old Style" w:hAnsi="Bookman Old Style"/>
        </w:rPr>
        <w:t>osoby oddelegowanej przez Wykonawcę do wykonania Przedmiotu Umowy</w:t>
      </w:r>
      <w:r w:rsidR="00DD0B4C" w:rsidRPr="0005496B">
        <w:rPr>
          <w:rFonts w:ascii="Bookman Old Style" w:hAnsi="Bookman Old Style"/>
        </w:rPr>
        <w:t xml:space="preserve"> albo udostępniania go anonimowo, nienaruszalności treści, formy oraz integralności Utworu.</w:t>
      </w:r>
    </w:p>
    <w:p w14:paraId="1C7567A0" w14:textId="77777777" w:rsidR="00DD0B4C" w:rsidRPr="0005496B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</w:t>
      </w:r>
      <w:r w:rsidR="00107410" w:rsidRPr="0005496B"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określonego w </w:t>
      </w:r>
      <w:r w:rsidR="00107410" w:rsidRPr="0005496B">
        <w:rPr>
          <w:rFonts w:ascii="Bookman Old Style" w:hAnsi="Bookman Old Style"/>
        </w:rPr>
        <w:t>§ 5</w:t>
      </w:r>
      <w:r w:rsidRPr="0005496B">
        <w:rPr>
          <w:rFonts w:ascii="Bookman Old Style" w:hAnsi="Bookman Old Style"/>
        </w:rPr>
        <w:t xml:space="preserve"> ust.</w:t>
      </w:r>
      <w:r w:rsidR="00523EA1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1 niniejszej Umowy.</w:t>
      </w:r>
    </w:p>
    <w:p w14:paraId="5F151BE5" w14:textId="77777777" w:rsidR="00DD0B4C" w:rsidRPr="0005496B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Przekazanie U</w:t>
      </w:r>
      <w:r w:rsidR="00523EA1" w:rsidRPr="0005496B">
        <w:rPr>
          <w:rFonts w:ascii="Bookman Old Style" w:hAnsi="Bookman Old Style"/>
        </w:rPr>
        <w:t>tworu</w:t>
      </w:r>
      <w:r w:rsidR="00DD0B4C" w:rsidRPr="0005496B">
        <w:rPr>
          <w:rFonts w:ascii="Bookman Old Style" w:hAnsi="Bookman Old Style"/>
        </w:rPr>
        <w:t xml:space="preserve"> potwierdzone</w:t>
      </w:r>
      <w:r w:rsidR="00523EA1" w:rsidRPr="0005496B">
        <w:rPr>
          <w:rFonts w:ascii="Bookman Old Style" w:hAnsi="Bookman Old Style"/>
        </w:rPr>
        <w:t xml:space="preserve"> zostanie </w:t>
      </w:r>
      <w:r w:rsidR="00523EA1" w:rsidRPr="0005496B">
        <w:rPr>
          <w:rFonts w:ascii="Bookman Old Style" w:hAnsi="Bookman Old Style"/>
          <w:i/>
        </w:rPr>
        <w:t>P</w:t>
      </w:r>
      <w:r w:rsidR="00DD0B4C" w:rsidRPr="0005496B">
        <w:rPr>
          <w:rFonts w:ascii="Bookman Old Style" w:hAnsi="Bookman Old Style"/>
          <w:i/>
        </w:rPr>
        <w:t>rotokołem</w:t>
      </w:r>
      <w:r w:rsidR="00523EA1" w:rsidRPr="0005496B">
        <w:rPr>
          <w:rFonts w:ascii="Bookman Old Style" w:hAnsi="Bookman Old Style"/>
          <w:i/>
        </w:rPr>
        <w:t xml:space="preserve"> zdawczo-odbiorczym</w:t>
      </w:r>
      <w:r w:rsidR="00DD0B4C" w:rsidRPr="0005496B">
        <w:rPr>
          <w:rFonts w:ascii="Bookman Old Style" w:hAnsi="Bookman Old Style"/>
        </w:rPr>
        <w:t>, którego wzór stanowi załączn</w:t>
      </w:r>
      <w:r w:rsidR="0027124C" w:rsidRPr="0005496B">
        <w:rPr>
          <w:rFonts w:ascii="Bookman Old Style" w:hAnsi="Bookman Old Style"/>
        </w:rPr>
        <w:t>ik nr 3</w:t>
      </w:r>
      <w:r w:rsidR="00DD0B4C" w:rsidRPr="0005496B">
        <w:rPr>
          <w:rFonts w:ascii="Bookman Old Style" w:hAnsi="Bookman Old Style"/>
        </w:rPr>
        <w:t xml:space="preserve"> </w:t>
      </w:r>
      <w:r w:rsidR="00742DE1" w:rsidRPr="0005496B">
        <w:rPr>
          <w:rFonts w:ascii="Bookman Old Style" w:hAnsi="Bookman Old Style"/>
        </w:rPr>
        <w:t>do niniejszej U</w:t>
      </w:r>
      <w:r w:rsidR="00DD0B4C" w:rsidRPr="0005496B">
        <w:rPr>
          <w:rFonts w:ascii="Bookman Old Style" w:hAnsi="Bookman Old Style"/>
        </w:rPr>
        <w:t>mowy.</w:t>
      </w:r>
    </w:p>
    <w:p w14:paraId="47DC17ED" w14:textId="77777777" w:rsidR="00BC5E11" w:rsidRPr="0005496B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</w:t>
      </w:r>
      <w:r w:rsidR="00BC5E11" w:rsidRPr="0005496B">
        <w:rPr>
          <w:rFonts w:ascii="Bookman Old Style" w:hAnsi="Bookman Old Style"/>
        </w:rPr>
        <w:t xml:space="preserve"> Zamawiającemu</w:t>
      </w:r>
      <w:r w:rsidRPr="0005496B">
        <w:rPr>
          <w:rFonts w:ascii="Bookman Old Style" w:hAnsi="Bookman Old Style"/>
        </w:rPr>
        <w:t>,</w:t>
      </w:r>
      <w:r w:rsidR="00BC5E11" w:rsidRPr="0005496B">
        <w:rPr>
          <w:rFonts w:ascii="Bookman Old Style" w:hAnsi="Bookman Old Style"/>
        </w:rPr>
        <w:t xml:space="preserve"> nab</w:t>
      </w:r>
      <w:r w:rsidRPr="0005496B">
        <w:rPr>
          <w:rFonts w:ascii="Bookman Old Style" w:hAnsi="Bookman Old Style"/>
        </w:rPr>
        <w:t>ywa  on na własność nośnik/i</w:t>
      </w:r>
      <w:r w:rsidR="00BC5E11" w:rsidRPr="0005496B">
        <w:rPr>
          <w:rFonts w:ascii="Bookman Old Style" w:hAnsi="Bookman Old Style"/>
        </w:rPr>
        <w:t>, na </w:t>
      </w:r>
      <w:r w:rsidRPr="0005496B">
        <w:rPr>
          <w:rFonts w:ascii="Bookman Old Style" w:hAnsi="Bookman Old Style"/>
        </w:rPr>
        <w:t>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</w:t>
      </w:r>
      <w:r w:rsidR="00BC5E11" w:rsidRPr="0005496B">
        <w:rPr>
          <w:rFonts w:ascii="Bookman Old Style" w:hAnsi="Bookman Old Style"/>
        </w:rPr>
        <w:t>.</w:t>
      </w:r>
    </w:p>
    <w:p w14:paraId="618EC2FA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3CDACF88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31585EA9" w14:textId="77777777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 w:rsidR="00E05EE1">
        <w:rPr>
          <w:rFonts w:ascii="Bookman Old Style" w:hAnsi="Bookman Old Style"/>
        </w:rPr>
        <w:t xml:space="preserve"> na rzecz </w:t>
      </w:r>
      <w:r w:rsidR="00E05EE1" w:rsidRPr="00E05EE1">
        <w:rPr>
          <w:rFonts w:ascii="Bookman Old Style" w:hAnsi="Bookman Old Style"/>
        </w:rPr>
        <w:t>Wykonaw</w:t>
      </w:r>
      <w:r w:rsidR="00523EA1">
        <w:rPr>
          <w:rFonts w:ascii="Bookman Old Style" w:hAnsi="Bookman Old Style"/>
        </w:rPr>
        <w:t>cy</w:t>
      </w:r>
      <w:r w:rsidR="009669ED">
        <w:rPr>
          <w:rFonts w:ascii="Bookman Old Style" w:hAnsi="Bookman Old Style"/>
        </w:rPr>
        <w:t xml:space="preserve">, określonego </w:t>
      </w:r>
      <w:r>
        <w:rPr>
          <w:rFonts w:ascii="Bookman Old Style" w:hAnsi="Bookman Old Style"/>
        </w:rPr>
        <w:t>w </w:t>
      </w:r>
      <w:r w:rsidR="00523EA1">
        <w:rPr>
          <w:rFonts w:ascii="Bookman Old Style" w:hAnsi="Bookman Old Style"/>
        </w:rPr>
        <w:t>§ </w:t>
      </w:r>
      <w:r w:rsidR="00107410">
        <w:rPr>
          <w:rFonts w:ascii="Bookman Old Style" w:hAnsi="Bookman Old Style"/>
        </w:rPr>
        <w:t>5</w:t>
      </w:r>
      <w:r w:rsidR="009669ED" w:rsidRPr="0005496B">
        <w:rPr>
          <w:rFonts w:ascii="Bookman Old Style" w:hAnsi="Bookman Old Style"/>
        </w:rPr>
        <w:t xml:space="preserve"> </w:t>
      </w:r>
      <w:r w:rsidR="00523EA1" w:rsidRPr="0005496B">
        <w:rPr>
          <w:rFonts w:ascii="Bookman Old Style" w:hAnsi="Bookman Old Style"/>
        </w:rPr>
        <w:t>ust. 1 Umowy</w:t>
      </w:r>
      <w:r w:rsidRPr="0005496B">
        <w:rPr>
          <w:rFonts w:ascii="Bookman Old Style" w:hAnsi="Bookman Old Style"/>
        </w:rPr>
        <w:t xml:space="preserve"> wynagrod</w:t>
      </w:r>
      <w:r w:rsidR="00D55EE1">
        <w:rPr>
          <w:rFonts w:ascii="Bookman Old Style" w:hAnsi="Bookman Old Style"/>
        </w:rPr>
        <w:t>zenia za wykonanie Zamówienia</w:t>
      </w:r>
      <w:r w:rsidR="00523EA1" w:rsidRPr="0005496B">
        <w:rPr>
          <w:rFonts w:ascii="Bookman Old Style" w:hAnsi="Bookman Old Style"/>
        </w:rPr>
        <w:t xml:space="preserve"> </w:t>
      </w:r>
      <w:r w:rsidR="009669ED" w:rsidRPr="0005496B">
        <w:rPr>
          <w:rFonts w:ascii="Bookman Old Style" w:hAnsi="Bookman Old Style"/>
        </w:rPr>
        <w:t>oraz za przekazanie Zamawiającemu</w:t>
      </w:r>
      <w:r w:rsidRPr="0005496B">
        <w:rPr>
          <w:rFonts w:ascii="Bookman Old Style" w:hAnsi="Bookman Old Style"/>
        </w:rPr>
        <w:t xml:space="preserve"> autorskich praw majątkowych, o których mowa w § 3 niniejszej Umowy.</w:t>
      </w:r>
    </w:p>
    <w:p w14:paraId="26345376" w14:textId="4816DD72" w:rsidR="00DD0B4C" w:rsidRDefault="00DD0B4C" w:rsidP="003C226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 przypadku zamieszkania </w:t>
      </w:r>
      <w:r w:rsidR="0005496B" w:rsidRPr="0005496B">
        <w:rPr>
          <w:rFonts w:ascii="Bookman Old Style" w:hAnsi="Bookman Old Style"/>
        </w:rPr>
        <w:t>przez </w:t>
      </w:r>
      <w:r w:rsidR="001A4F79" w:rsidRPr="0005496B">
        <w:rPr>
          <w:rFonts w:ascii="Bookman Old Style" w:hAnsi="Bookman Old Style"/>
        </w:rPr>
        <w:t>osobę wskazaną przez Wykonawcę do wykonania Przedmiotu Umowy,</w:t>
      </w:r>
      <w:r w:rsidRPr="0005496B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05496B">
        <w:rPr>
          <w:rFonts w:ascii="Bookman Old Style" w:hAnsi="Bookman Old Style"/>
          <w:bCs/>
        </w:rPr>
        <w:t>§</w:t>
      </w:r>
      <w:r w:rsidRPr="0005496B">
        <w:rPr>
          <w:rFonts w:ascii="Bookman Old Style" w:hAnsi="Bookman Old Style"/>
          <w:b/>
          <w:bCs/>
        </w:rPr>
        <w:t xml:space="preserve"> </w:t>
      </w:r>
      <w:r w:rsidRPr="0005496B">
        <w:rPr>
          <w:rFonts w:ascii="Bookman Old Style" w:hAnsi="Bookman Old Style"/>
        </w:rPr>
        <w:t xml:space="preserve">2 ust. 2 </w:t>
      </w:r>
      <w:r w:rsidR="009669ED" w:rsidRPr="0005496B">
        <w:rPr>
          <w:rFonts w:ascii="Bookman Old Style" w:hAnsi="Bookman Old Style"/>
        </w:rPr>
        <w:t>niniejszej Um</w:t>
      </w:r>
      <w:r w:rsidR="0005496B" w:rsidRPr="0005496B">
        <w:rPr>
          <w:rFonts w:ascii="Bookman Old Style" w:hAnsi="Bookman Old Style"/>
        </w:rPr>
        <w:t>owy, Zamawiający na </w:t>
      </w:r>
      <w:r w:rsidR="00E05EE1" w:rsidRPr="0005496B">
        <w:rPr>
          <w:rFonts w:ascii="Bookman Old Style" w:hAnsi="Bookman Old Style"/>
        </w:rPr>
        <w:t>wniosek Wykonaw</w:t>
      </w:r>
      <w:r w:rsidR="009669ED" w:rsidRPr="0005496B">
        <w:rPr>
          <w:rFonts w:ascii="Bookman Old Style" w:hAnsi="Bookman Old Style"/>
        </w:rPr>
        <w:t xml:space="preserve">cy </w:t>
      </w:r>
      <w:r w:rsidRPr="0005496B">
        <w:rPr>
          <w:rFonts w:ascii="Bookman Old Style" w:hAnsi="Bookman Old Style"/>
        </w:rPr>
        <w:t xml:space="preserve">zapewni </w:t>
      </w:r>
      <w:r w:rsidR="003C2267" w:rsidRPr="0005496B">
        <w:rPr>
          <w:rFonts w:ascii="Bookman Old Style" w:hAnsi="Bookman Old Style"/>
        </w:rPr>
        <w:t>jej</w:t>
      </w:r>
      <w:r w:rsidRPr="0005496B">
        <w:rPr>
          <w:rFonts w:ascii="Bookman Old Style" w:hAnsi="Bookman Old Style"/>
        </w:rPr>
        <w:t xml:space="preserve"> kolację  w pierwszym dniu warsztatów oraz nocleg wraz ze śniadaniem. Zamawiający, bez względu na miejsce zamieszkania </w:t>
      </w:r>
      <w:r w:rsidR="003C2267" w:rsidRPr="0005496B">
        <w:rPr>
          <w:rFonts w:ascii="Bookman Old Style" w:hAnsi="Bookman Old Style"/>
        </w:rPr>
        <w:t>osoby wskazanej przez Wykonawcę do wykonania Przedmiotu Umowy</w:t>
      </w:r>
      <w:r w:rsidRPr="0005496B">
        <w:rPr>
          <w:rFonts w:ascii="Bookman Old Style" w:hAnsi="Bookman Old Style"/>
        </w:rPr>
        <w:t xml:space="preserve">, zapewnia </w:t>
      </w:r>
      <w:r w:rsidR="003C2267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w pierw</w:t>
      </w:r>
      <w:r w:rsidR="00A81C0C" w:rsidRPr="0005496B">
        <w:rPr>
          <w:rFonts w:ascii="Bookman Old Style" w:hAnsi="Bookman Old Style"/>
        </w:rPr>
        <w:t>szym dniu warsztatów obiad oraz </w:t>
      </w:r>
      <w:r w:rsidRPr="0005496B">
        <w:rPr>
          <w:rFonts w:ascii="Bookman Old Style" w:hAnsi="Bookman Old Style"/>
        </w:rPr>
        <w:t>przerwę kawową, zaś w drugim dniu warsztató</w:t>
      </w:r>
      <w:r w:rsidR="00A81C0C" w:rsidRPr="0005496B">
        <w:rPr>
          <w:rFonts w:ascii="Bookman Old Style" w:hAnsi="Bookman Old Style"/>
        </w:rPr>
        <w:t>w – wyłącznie przerwę kawową. W </w:t>
      </w:r>
      <w:r w:rsidRPr="0005496B">
        <w:rPr>
          <w:rFonts w:ascii="Bookman Old Style" w:hAnsi="Bookman Old Style"/>
        </w:rPr>
        <w:t>ramach uczestnictwa w warsztatach konsultacyjnych</w:t>
      </w:r>
      <w:r w:rsidR="00E05EE1" w:rsidRPr="0005496B">
        <w:rPr>
          <w:rFonts w:ascii="Bookman Old Style" w:hAnsi="Bookman Old Style"/>
        </w:rPr>
        <w:t xml:space="preserve">, Zamawiający nie zapewnia </w:t>
      </w:r>
      <w:r w:rsidR="0005496B" w:rsidRPr="0005496B">
        <w:rPr>
          <w:rFonts w:ascii="Bookman Old Style" w:hAnsi="Bookman Old Style"/>
        </w:rPr>
        <w:t xml:space="preserve">osobie wskazanej przez Wykonawcę do wykonania Przedmiotu Umowy </w:t>
      </w:r>
      <w:r w:rsidR="0005496B">
        <w:rPr>
          <w:rFonts w:ascii="Bookman Old Style" w:hAnsi="Bookman Old Style"/>
        </w:rPr>
        <w:t>zwrotu kosztów podróży do </w:t>
      </w:r>
      <w:r w:rsidRPr="009E2257">
        <w:rPr>
          <w:rFonts w:ascii="Bookman Old Style" w:hAnsi="Bookman Old Style"/>
        </w:rPr>
        <w:t>miejsca realizacji warsztatów.</w:t>
      </w:r>
    </w:p>
    <w:p w14:paraId="40729615" w14:textId="77777777" w:rsidR="00CE55AE" w:rsidRPr="009E2257" w:rsidRDefault="00CE55AE" w:rsidP="00994DE7">
      <w:pPr>
        <w:spacing w:after="0" w:line="276" w:lineRule="auto"/>
        <w:ind w:left="501"/>
        <w:contextualSpacing/>
        <w:jc w:val="both"/>
        <w:rPr>
          <w:rFonts w:ascii="Bookman Old Style" w:hAnsi="Bookman Old Style"/>
        </w:rPr>
      </w:pPr>
    </w:p>
    <w:p w14:paraId="06F470A9" w14:textId="77777777" w:rsidR="00DD0B4C" w:rsidRPr="0005496B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</w:t>
      </w:r>
      <w:r w:rsidR="00E05EE1" w:rsidRPr="0005496B">
        <w:rPr>
          <w:rFonts w:ascii="Bookman Old Style" w:hAnsi="Bookman Old Style"/>
        </w:rPr>
        <w:t>skich praw osobistych Wykonaw</w:t>
      </w:r>
      <w:r w:rsidR="00D55EE1"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14:paraId="6A92AC61" w14:textId="77777777" w:rsidR="0005496B" w:rsidRPr="0005496B" w:rsidRDefault="0005496B" w:rsidP="0005496B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12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14:paraId="17EBECCB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50E7DC4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14:paraId="22699D50" w14:textId="77777777" w:rsidR="00A52D1C" w:rsidRDefault="00DD0B4C" w:rsidP="00A52D1C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</w:t>
      </w:r>
      <w:r w:rsidR="00E05EE1">
        <w:rPr>
          <w:rFonts w:ascii="Bookman Old Style" w:hAnsi="Bookman Old Style"/>
        </w:rPr>
        <w:t xml:space="preserve"> </w:t>
      </w:r>
      <w:r w:rsidR="00E05EE1" w:rsidRPr="0005496B">
        <w:rPr>
          <w:rFonts w:ascii="Bookman Old Style" w:hAnsi="Bookman Old Style"/>
        </w:rPr>
        <w:t>wykonanie Przedmiotu Umowy Wykonaw</w:t>
      </w:r>
      <w:r w:rsidRPr="0005496B">
        <w:rPr>
          <w:rFonts w:ascii="Bookman Old Style" w:hAnsi="Bookman Old Style"/>
        </w:rPr>
        <w:t xml:space="preserve">cy przysługuje wynagrodzenie w kwocie ………….. złotych brutto (słownie: ………………………….00/100) płatne </w:t>
      </w:r>
      <w:r w:rsidR="00E05EE1" w:rsidRPr="0005496B">
        <w:rPr>
          <w:rFonts w:ascii="Bookman Old Style" w:hAnsi="Bookman Old Style"/>
        </w:rPr>
        <w:t>na rachunek bankowy Wykonaw</w:t>
      </w:r>
      <w:r w:rsidRPr="0005496B">
        <w:rPr>
          <w:rFonts w:ascii="Bookman Old Style" w:hAnsi="Bookman Old Style"/>
        </w:rPr>
        <w:t xml:space="preserve">cy o </w:t>
      </w:r>
      <w:r w:rsidR="00A52D1C">
        <w:rPr>
          <w:rFonts w:ascii="Bookman Old Style" w:hAnsi="Bookman Old Style"/>
        </w:rPr>
        <w:t>nr …………………………………………………………………….</w:t>
      </w:r>
    </w:p>
    <w:p w14:paraId="7077D2A6" w14:textId="48C4CFB8" w:rsidR="00A52D1C" w:rsidRPr="00A52D1C" w:rsidRDefault="00A52D1C" w:rsidP="00A52D1C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 xml:space="preserve">Wypłata wynagrodzenia nastąpi na podstawie prawidłowo wystawionego przez Wykonawcę  rachunku, po stwierdzeniu wykonania Przedmiotu Umowy. </w:t>
      </w:r>
    </w:p>
    <w:p w14:paraId="303A3854" w14:textId="3FD914A1" w:rsidR="00A52D1C" w:rsidRDefault="00A52D1C" w:rsidP="00A52D1C">
      <w:pPr>
        <w:pStyle w:val="Akapitzlist"/>
        <w:ind w:left="360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>Wykonawca wystawi rachunek dla Zamawiającego w terminie 7 dni  po przyjęciu Zamówienia, stwierdzonego Protokołem zdawczo-odbiorczym.</w:t>
      </w:r>
    </w:p>
    <w:p w14:paraId="2F3DFE66" w14:textId="77777777" w:rsidR="00F35D0B" w:rsidRDefault="00F35D0B" w:rsidP="00F35D0B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lub faktury VAT przez Wykonawcę. Płatność będzie realizowana przelewem na rachunek bankowy Wykonawcy wskazany w umowie.</w:t>
      </w:r>
    </w:p>
    <w:p w14:paraId="78556D76" w14:textId="77777777" w:rsidR="00CE55AE" w:rsidRPr="00994DE7" w:rsidRDefault="00CE55AE" w:rsidP="00F35D0B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color w:val="000000" w:themeColor="text1"/>
        </w:rPr>
      </w:pPr>
      <w:r w:rsidRPr="00994DE7">
        <w:rPr>
          <w:rFonts w:ascii="Bookman Old Style" w:hAnsi="Bookman Old Style"/>
          <w:color w:val="000000" w:themeColor="text1"/>
        </w:rPr>
        <w:t>Dniem zapłaty będzie dzień wykonania dyspozycji przelewu z rachunku bankowego Zamawiającego.</w:t>
      </w:r>
    </w:p>
    <w:p w14:paraId="005542FB" w14:textId="77777777" w:rsidR="00DD0B4C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61F73514" w14:textId="77777777" w:rsidR="00DD0B4C" w:rsidRPr="00493E01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</w:t>
      </w:r>
      <w:r w:rsidR="00DD0B4C" w:rsidRPr="00493E01">
        <w:rPr>
          <w:rFonts w:ascii="Bookman Old Style" w:hAnsi="Bookman Old Style"/>
          <w:b/>
          <w:bCs/>
        </w:rPr>
        <w:t>.</w:t>
      </w:r>
    </w:p>
    <w:p w14:paraId="63BC2C50" w14:textId="77777777" w:rsidR="00DD0B4C" w:rsidRPr="00493E01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Ręko</w:t>
      </w:r>
      <w:r w:rsidR="006873F5" w:rsidRPr="00493E01">
        <w:rPr>
          <w:rFonts w:ascii="Bookman Old Style" w:hAnsi="Bookman Old Style"/>
          <w:b/>
          <w:bCs/>
        </w:rPr>
        <w:t xml:space="preserve">jmia za wady fizyczne i prawne </w:t>
      </w:r>
      <w:r w:rsidR="004A2E98">
        <w:rPr>
          <w:rFonts w:ascii="Bookman Old Style" w:hAnsi="Bookman Old Style"/>
          <w:b/>
          <w:bCs/>
        </w:rPr>
        <w:t>Zamówienia</w:t>
      </w:r>
    </w:p>
    <w:p w14:paraId="44FCDE71" w14:textId="6B6818A8" w:rsidR="00DD0B4C" w:rsidRPr="00493E01" w:rsidRDefault="00E05E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</w:t>
      </w:r>
      <w:r w:rsidR="009669ED" w:rsidRPr="00493E01">
        <w:rPr>
          <w:rFonts w:ascii="Bookman Old Style" w:hAnsi="Bookman Old Style"/>
        </w:rPr>
        <w:t>ca oświadcza, że wykonan</w:t>
      </w:r>
      <w:r w:rsidR="004A2E98">
        <w:rPr>
          <w:rFonts w:ascii="Bookman Old Style" w:hAnsi="Bookman Old Style"/>
        </w:rPr>
        <w:t>e</w:t>
      </w:r>
      <w:r w:rsidR="00DD0B4C" w:rsidRPr="00493E01">
        <w:rPr>
          <w:rFonts w:ascii="Bookman Old Style" w:hAnsi="Bookman Old Style"/>
        </w:rPr>
        <w:t xml:space="preserve"> i </w:t>
      </w:r>
      <w:r w:rsidR="00647AFC">
        <w:rPr>
          <w:rFonts w:ascii="Bookman Old Style" w:hAnsi="Bookman Old Style"/>
        </w:rPr>
        <w:t xml:space="preserve">dostarczony Utwór </w:t>
      </w:r>
      <w:r w:rsidR="009669ED" w:rsidRPr="00493E01">
        <w:rPr>
          <w:rFonts w:ascii="Bookman Old Style" w:hAnsi="Bookman Old Style"/>
        </w:rPr>
        <w:t>wolny jest</w:t>
      </w:r>
      <w:r w:rsidR="006A6564" w:rsidRPr="00493E01">
        <w:rPr>
          <w:rFonts w:ascii="Bookman Old Style" w:hAnsi="Bookman Old Style"/>
        </w:rPr>
        <w:t xml:space="preserve"> od wad fizycznych i </w:t>
      </w:r>
      <w:r w:rsidR="00DD0B4C" w:rsidRPr="00493E01">
        <w:rPr>
          <w:rFonts w:ascii="Bookman Old Style" w:hAnsi="Bookman Old Style"/>
        </w:rPr>
        <w:t>prawnych. Ponadto oświa</w:t>
      </w:r>
      <w:r w:rsidR="006873F5" w:rsidRPr="00493E01">
        <w:rPr>
          <w:rFonts w:ascii="Bookman Old Style" w:hAnsi="Bookman Old Style"/>
        </w:rPr>
        <w:t>dcza, że rozporządza</w:t>
      </w:r>
      <w:r w:rsidR="009669ED" w:rsidRPr="00493E01">
        <w:rPr>
          <w:rFonts w:ascii="Bookman Old Style" w:hAnsi="Bookman Old Style"/>
        </w:rPr>
        <w:t xml:space="preserve">nie </w:t>
      </w:r>
      <w:r w:rsidR="00647AFC">
        <w:rPr>
          <w:rFonts w:ascii="Bookman Old Style" w:hAnsi="Bookman Old Style"/>
        </w:rPr>
        <w:t xml:space="preserve">Utwór </w:t>
      </w:r>
      <w:r w:rsidR="00DD0B4C" w:rsidRPr="00493E01">
        <w:rPr>
          <w:rFonts w:ascii="Bookman Old Style" w:hAnsi="Bookman Old Style"/>
        </w:rPr>
        <w:t>nie narusza praw własności przemysłowej i intelektualnej, w szczeg</w:t>
      </w:r>
      <w:r w:rsidR="00A81C0C" w:rsidRPr="00493E01">
        <w:rPr>
          <w:rFonts w:ascii="Bookman Old Style" w:hAnsi="Bookman Old Style"/>
        </w:rPr>
        <w:t>ólności: praw patentowych, praw </w:t>
      </w:r>
      <w:r w:rsidR="00DD0B4C" w:rsidRPr="00493E01">
        <w:rPr>
          <w:rFonts w:ascii="Bookman Old Style" w:hAnsi="Bookman Old Style"/>
        </w:rPr>
        <w:t>autorskich</w:t>
      </w:r>
      <w:r w:rsidR="00647AFC">
        <w:rPr>
          <w:rFonts w:ascii="Bookman Old Style" w:hAnsi="Bookman Old Style"/>
        </w:rPr>
        <w:t xml:space="preserve">                         </w:t>
      </w:r>
      <w:r w:rsidR="00DD0B4C" w:rsidRPr="00493E01">
        <w:rPr>
          <w:rFonts w:ascii="Bookman Old Style" w:hAnsi="Bookman Old Style"/>
        </w:rPr>
        <w:t xml:space="preserve"> i praw do znaków towarowych.</w:t>
      </w:r>
    </w:p>
    <w:p w14:paraId="33EE65AD" w14:textId="5C74A4C4" w:rsidR="00DD0B4C" w:rsidRPr="00493E01" w:rsidRDefault="00AE30A7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po odebraniu </w:t>
      </w:r>
      <w:r w:rsidR="00647AFC">
        <w:rPr>
          <w:rFonts w:ascii="Bookman Old Style" w:hAnsi="Bookman Old Style"/>
        </w:rPr>
        <w:t xml:space="preserve">Utworu </w:t>
      </w:r>
      <w:r w:rsidR="00E736E6">
        <w:rPr>
          <w:rFonts w:ascii="Bookman Old Style" w:hAnsi="Bookman Old Style"/>
        </w:rPr>
        <w:t>okaże się, iż Zamówienie</w:t>
      </w:r>
      <w:r w:rsidR="00DD0B4C" w:rsidRPr="00493E01">
        <w:rPr>
          <w:rFonts w:ascii="Bookman Old Style" w:hAnsi="Bookman Old Style"/>
        </w:rPr>
        <w:t xml:space="preserve"> ma wady fizyczne, prawne lub nastąpiły inne okoliczności</w:t>
      </w:r>
      <w:r w:rsidR="00742DE1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uniemożliwiające korzystanie z</w:t>
      </w:r>
      <w:r w:rsidR="00647AFC">
        <w:rPr>
          <w:rFonts w:ascii="Bookman Old Style" w:hAnsi="Bookman Old Style"/>
        </w:rPr>
        <w:t xml:space="preserve"> Utworu </w:t>
      </w:r>
      <w:r w:rsidR="00E736E6">
        <w:rPr>
          <w:rFonts w:ascii="Bookman Old Style" w:hAnsi="Bookman Old Style"/>
        </w:rPr>
        <w:t xml:space="preserve">                                           </w:t>
      </w:r>
      <w:r w:rsidR="00DD0B4C" w:rsidRPr="00493E01">
        <w:rPr>
          <w:rFonts w:ascii="Bookman Old Style" w:hAnsi="Bookman Old Style"/>
        </w:rPr>
        <w:t xml:space="preserve"> i przysług</w:t>
      </w:r>
      <w:r w:rsidR="00E05EE1" w:rsidRPr="00493E01">
        <w:rPr>
          <w:rFonts w:ascii="Bookman Old Style" w:hAnsi="Bookman Old Style"/>
        </w:rPr>
        <w:t>ujących Zamawiającemu praw, Wykonaw</w:t>
      </w:r>
      <w:r w:rsidR="00DD0B4C" w:rsidRPr="00493E01">
        <w:rPr>
          <w:rFonts w:ascii="Bookman Old Style" w:hAnsi="Bookman Old Style"/>
        </w:rPr>
        <w:t>ca, w terminie wsk</w:t>
      </w:r>
      <w:r w:rsidR="00742DE1" w:rsidRPr="00493E01">
        <w:rPr>
          <w:rFonts w:ascii="Bookman Old Style" w:hAnsi="Bookman Old Style"/>
        </w:rPr>
        <w:t>azanym przez Zamawiającego, nie </w:t>
      </w:r>
      <w:r w:rsidR="00DD0B4C" w:rsidRPr="00493E01">
        <w:rPr>
          <w:rFonts w:ascii="Bookman Old Style" w:hAnsi="Bookman Old Style"/>
        </w:rPr>
        <w:t>krótszym niż 7 dni, zobowiązany jest do dostarczeni</w:t>
      </w:r>
      <w:r>
        <w:rPr>
          <w:rFonts w:ascii="Bookman Old Style" w:hAnsi="Bookman Old Style"/>
        </w:rPr>
        <w:t xml:space="preserve">a innej wersji  </w:t>
      </w:r>
      <w:r w:rsidR="00647AFC">
        <w:rPr>
          <w:rFonts w:ascii="Bookman Old Style" w:hAnsi="Bookman Old Style"/>
        </w:rPr>
        <w:t xml:space="preserve">Utworu </w:t>
      </w:r>
      <w:r w:rsidR="006873F5" w:rsidRPr="00493E01">
        <w:rPr>
          <w:rFonts w:ascii="Bookman Old Style" w:hAnsi="Bookman Old Style"/>
        </w:rPr>
        <w:t>,</w:t>
      </w:r>
      <w:r w:rsidR="00647AFC">
        <w:rPr>
          <w:rFonts w:ascii="Bookman Old Style" w:hAnsi="Bookman Old Style"/>
        </w:rPr>
        <w:t xml:space="preserve"> wolnego</w:t>
      </w:r>
      <w:r w:rsidR="00742DE1" w:rsidRPr="00493E01">
        <w:rPr>
          <w:rFonts w:ascii="Bookman Old Style" w:hAnsi="Bookman Old Style"/>
        </w:rPr>
        <w:t xml:space="preserve"> od </w:t>
      </w:r>
      <w:r w:rsidR="00DD0B4C" w:rsidRPr="00493E01">
        <w:rPr>
          <w:rFonts w:ascii="Bookman Old Style" w:hAnsi="Bookman Old Style"/>
        </w:rPr>
        <w:t>wad, spełniające</w:t>
      </w:r>
      <w:r w:rsidR="00647AFC">
        <w:rPr>
          <w:rFonts w:ascii="Bookman Old Style" w:hAnsi="Bookman Old Style"/>
        </w:rPr>
        <w:t>go</w:t>
      </w:r>
      <w:r w:rsidR="00DD0B4C" w:rsidRPr="00493E01">
        <w:rPr>
          <w:rFonts w:ascii="Bookman Old Style" w:hAnsi="Bookman Old Style"/>
        </w:rPr>
        <w:t xml:space="preserve"> wy</w:t>
      </w:r>
      <w:r w:rsidR="00742DE1" w:rsidRPr="00493E01">
        <w:rPr>
          <w:rFonts w:ascii="Bookman Old Style" w:hAnsi="Bookman Old Style"/>
        </w:rPr>
        <w:t>magania określone w niniejszej U</w:t>
      </w:r>
      <w:r w:rsidR="00DD0B4C" w:rsidRPr="00493E01">
        <w:rPr>
          <w:rFonts w:ascii="Bookman Old Style" w:hAnsi="Bookman Old Style"/>
        </w:rPr>
        <w:t>mowie oraz naprawienia szkód</w:t>
      </w:r>
      <w:r w:rsidR="00864B57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powstałych z tego tytułu po stronie Zamawiającego. </w:t>
      </w:r>
    </w:p>
    <w:p w14:paraId="5BBF6268" w14:textId="77777777" w:rsidR="00DD0B4C" w:rsidRPr="00493E01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493E01">
        <w:rPr>
          <w:rFonts w:ascii="Bookman Old Style" w:hAnsi="Bookman Old Style"/>
        </w:rPr>
        <w:t>,</w:t>
      </w:r>
      <w:r w:rsidR="006873F5" w:rsidRPr="00493E01">
        <w:rPr>
          <w:rFonts w:ascii="Bookman Old Style" w:hAnsi="Bookman Old Style"/>
        </w:rPr>
        <w:t xml:space="preserve"> dotyczących Utworu</w:t>
      </w:r>
      <w:r w:rsidRPr="00493E01">
        <w:rPr>
          <w:rFonts w:ascii="Bookman Old Style" w:hAnsi="Bookman Old Style"/>
        </w:rPr>
        <w:t>, w szczególności roszczeń</w:t>
      </w:r>
      <w:r w:rsidR="00864B57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związanych z naruszeniem jakiegokolwiek prawa własności intelektualn</w:t>
      </w:r>
      <w:r w:rsidR="00E05EE1" w:rsidRPr="00493E01">
        <w:rPr>
          <w:rFonts w:ascii="Bookman Old Style" w:hAnsi="Bookman Old Style"/>
        </w:rPr>
        <w:t>ej, Zamawiający poinformuje Wykonaw</w:t>
      </w:r>
      <w:r w:rsidRPr="00493E01">
        <w:rPr>
          <w:rFonts w:ascii="Bookman Old Style" w:hAnsi="Bookman Old Style"/>
        </w:rPr>
        <w:t xml:space="preserve">cę o zgłoszeniu roszczeń, </w:t>
      </w:r>
      <w:r w:rsidR="006A6564" w:rsidRPr="00493E01">
        <w:rPr>
          <w:rFonts w:ascii="Bookman Old Style" w:hAnsi="Bookman Old Style"/>
        </w:rPr>
        <w:t>a </w:t>
      </w:r>
      <w:r w:rsidR="00E05EE1" w:rsidRPr="00493E01">
        <w:rPr>
          <w:rFonts w:ascii="Bookman Old Style" w:hAnsi="Bookman Old Style"/>
        </w:rPr>
        <w:t>Wykonaw</w:t>
      </w:r>
      <w:r w:rsidR="0005496B"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14:paraId="582F1156" w14:textId="77777777" w:rsidR="00DD0B4C" w:rsidRPr="00493E01" w:rsidRDefault="00DD0B4C" w:rsidP="00E05EE1">
      <w:pPr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mających na celu zażegnanie sporu </w:t>
      </w:r>
      <w:r w:rsidR="00864B57" w:rsidRPr="00493E01">
        <w:rPr>
          <w:rFonts w:ascii="Bookman Old Style" w:hAnsi="Bookman Old Style"/>
        </w:rPr>
        <w:t xml:space="preserve">wraz z poniesieniem związanych </w:t>
      </w:r>
      <w:r w:rsidRPr="00493E01">
        <w:rPr>
          <w:rFonts w:ascii="Bookman Old Style" w:hAnsi="Bookman Old Style"/>
        </w:rPr>
        <w:t>z tym wszelkich kosztów, wstąpienie do tocząc</w:t>
      </w:r>
      <w:r w:rsidR="006873F5" w:rsidRPr="00493E01">
        <w:rPr>
          <w:rFonts w:ascii="Bookman Old Style" w:hAnsi="Bookman Old Style"/>
        </w:rPr>
        <w:t>ego się postępowania, a w </w:t>
      </w:r>
      <w:r w:rsidR="00864B57" w:rsidRPr="00493E01">
        <w:rPr>
          <w:rFonts w:ascii="Bookman Old Style" w:hAnsi="Bookman Old Style"/>
        </w:rPr>
        <w:t xml:space="preserve">razie braku takiej możliwości – </w:t>
      </w:r>
      <w:r w:rsidRPr="00493E01">
        <w:rPr>
          <w:rFonts w:ascii="Bookman Old Style" w:hAnsi="Bookman Old Style"/>
        </w:rPr>
        <w:t>wystąpienie z int</w:t>
      </w:r>
      <w:r w:rsidR="00B4429E" w:rsidRPr="00493E01">
        <w:rPr>
          <w:rFonts w:ascii="Bookman Old Style" w:hAnsi="Bookman Old Style"/>
        </w:rPr>
        <w:t>erwencją uboczną po stronie Wykonaw</w:t>
      </w:r>
      <w:r w:rsidRPr="00493E01">
        <w:rPr>
          <w:rFonts w:ascii="Bookman Old Style" w:hAnsi="Bookman Old Style"/>
        </w:rPr>
        <w:t>cy;</w:t>
      </w:r>
    </w:p>
    <w:p w14:paraId="20B8FD1D" w14:textId="77777777" w:rsidR="00DD0B4C" w:rsidRPr="00493E01" w:rsidRDefault="00DD0B4C" w:rsidP="00647AFC">
      <w:pPr>
        <w:numPr>
          <w:ilvl w:val="0"/>
          <w:numId w:val="30"/>
        </w:numPr>
        <w:spacing w:after="120" w:line="276" w:lineRule="auto"/>
        <w:ind w:left="284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493E01">
        <w:rPr>
          <w:rFonts w:ascii="Bookman Old Style" w:hAnsi="Bookman Old Style"/>
        </w:rPr>
        <w:t>kwowania od Zamawiającego przez </w:t>
      </w:r>
      <w:r w:rsidRPr="00493E01">
        <w:rPr>
          <w:rFonts w:ascii="Bookman Old Style" w:hAnsi="Bookman Old Style"/>
        </w:rPr>
        <w:t>osobę trzecią – zwrócenie na rzecz Zamawiającego kwoty wraz z kosztami celowej egzekucji, a ponadto zwrócenie Zamawiającego także zapłaconych przez nią kosztów doradztwa prawnego, z którego skorzystała w związku z wystąpieniem osoby trzeciej, które nie zostały pokryte zasąd</w:t>
      </w:r>
      <w:r w:rsidR="006A6564" w:rsidRPr="00493E01">
        <w:rPr>
          <w:rFonts w:ascii="Bookman Old Style" w:hAnsi="Bookman Old Style"/>
        </w:rPr>
        <w:t>zonym</w:t>
      </w:r>
      <w:r w:rsidR="006873F5" w:rsidRPr="00493E01">
        <w:rPr>
          <w:rFonts w:ascii="Bookman Old Style" w:hAnsi="Bookman Old Style"/>
        </w:rPr>
        <w:t>,</w:t>
      </w:r>
      <w:r w:rsidR="006A6564" w:rsidRPr="00493E01">
        <w:rPr>
          <w:rFonts w:ascii="Bookman Old Style" w:hAnsi="Bookman Old Style"/>
        </w:rPr>
        <w:t xml:space="preserve"> na rzecz Zamawiającego od </w:t>
      </w:r>
      <w:r w:rsidRPr="00493E01">
        <w:rPr>
          <w:rFonts w:ascii="Bookman Old Style" w:hAnsi="Bookman Old Style"/>
        </w:rPr>
        <w:t>osoby trzeciej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zwrotem kosztów zastępstwa procesowego.</w:t>
      </w:r>
    </w:p>
    <w:p w14:paraId="73D31873" w14:textId="77777777" w:rsidR="00DD0B4C" w:rsidRPr="00994DE7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  <w:sz w:val="14"/>
        </w:rPr>
      </w:pPr>
      <w:bookmarkStart w:id="0" w:name="_GoBack"/>
      <w:bookmarkEnd w:id="0"/>
    </w:p>
    <w:p w14:paraId="045DE898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="00DD0B4C" w:rsidRPr="009E2257">
        <w:rPr>
          <w:rFonts w:ascii="Bookman Old Style" w:hAnsi="Bookman Old Style"/>
          <w:b/>
          <w:bCs/>
        </w:rPr>
        <w:t>.</w:t>
      </w:r>
    </w:p>
    <w:p w14:paraId="21B0C997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16326C71" w14:textId="77777777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 w:rsidR="00E05EE1">
        <w:rPr>
          <w:rFonts w:ascii="Bookman Old Style" w:hAnsi="Bookman Old Style"/>
        </w:rPr>
        <w:t xml:space="preserve">ądzone osobom trzecim przez </w:t>
      </w:r>
      <w:r w:rsidR="00E05EE1"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 w:rsidR="00B4429E">
        <w:rPr>
          <w:rFonts w:ascii="Bookman Old Style" w:hAnsi="Bookman Old Style"/>
        </w:rPr>
        <w:t xml:space="preserve">nosi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ca z </w:t>
      </w:r>
      <w:r w:rsidRPr="009E2257">
        <w:rPr>
          <w:rFonts w:ascii="Bookman Old Style" w:hAnsi="Bookman Old Style"/>
        </w:rPr>
        <w:t>zastrzeżeniem postanowień poniższych.</w:t>
      </w:r>
    </w:p>
    <w:p w14:paraId="2776E293" w14:textId="77777777" w:rsidR="00DD0B4C" w:rsidRPr="009E2257" w:rsidRDefault="00E05EE1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</w:t>
      </w:r>
      <w:r w:rsidR="00B4429E">
        <w:rPr>
          <w:rFonts w:ascii="Bookman Old Style" w:hAnsi="Bookman Old Style"/>
        </w:rPr>
        <w:t xml:space="preserve">eżyte wykonanie Umowy przez </w:t>
      </w:r>
      <w:r w:rsidR="00B4429E" w:rsidRPr="00B4429E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cę.</w:t>
      </w:r>
    </w:p>
    <w:p w14:paraId="16DEEBBC" w14:textId="77777777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 w:rsidR="00B4429E">
        <w:rPr>
          <w:rFonts w:ascii="Bookman Old Style" w:hAnsi="Bookman Old Style"/>
        </w:rPr>
        <w:t xml:space="preserve"> zobowiązuje się powiadomić </w:t>
      </w:r>
      <w:r w:rsidR="00B4429E"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14:paraId="010645F8" w14:textId="77777777" w:rsidR="00DD0B4C" w:rsidRPr="00994DE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sz w:val="10"/>
        </w:rPr>
      </w:pPr>
    </w:p>
    <w:p w14:paraId="68B6F72F" w14:textId="77777777"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="00DD0B4C" w:rsidRPr="009E2257">
        <w:rPr>
          <w:rFonts w:ascii="Bookman Old Style" w:hAnsi="Bookman Old Style"/>
          <w:b/>
        </w:rPr>
        <w:t>.</w:t>
      </w:r>
    </w:p>
    <w:p w14:paraId="4E35B9D7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E274465" w14:textId="484DC929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 w:rsidR="00B4429E">
        <w:rPr>
          <w:rFonts w:ascii="Bookman Old Style" w:hAnsi="Bookman Old Style"/>
        </w:rPr>
        <w:t xml:space="preserve">dku wykonywania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 w:rsidR="00B4429E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 w:rsidR="00B4429E">
        <w:rPr>
          <w:rFonts w:ascii="Bookman Old Style" w:hAnsi="Bookman Old Style"/>
        </w:rPr>
        <w:t xml:space="preserve">nia postanowień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 Oświadczenie o odstąpieniu</w:t>
      </w:r>
      <w:r w:rsidR="00D43402"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4377C7FC" w14:textId="77777777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wynagrodzenia wskazanego w </w:t>
      </w:r>
      <w:r w:rsidR="00107410">
        <w:rPr>
          <w:rFonts w:ascii="Bookman Old Style" w:hAnsi="Bookman Old Style"/>
        </w:rPr>
        <w:t>§ 5</w:t>
      </w:r>
      <w:r w:rsidRPr="00BF23CF">
        <w:rPr>
          <w:rFonts w:ascii="Bookman Old Style" w:hAnsi="Bookman Old Style"/>
        </w:rPr>
        <w:t xml:space="preserve"> ust.</w:t>
      </w:r>
      <w:r w:rsidR="00A81C0C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B4429E">
        <w:rPr>
          <w:rFonts w:ascii="Bookman Old Style" w:hAnsi="Bookman Old Style"/>
        </w:rPr>
        <w:t>prawo do </w:t>
      </w:r>
      <w:r w:rsidR="006A6564">
        <w:rPr>
          <w:rFonts w:ascii="Bookman Old Style" w:hAnsi="Bookman Old Style"/>
        </w:rPr>
        <w:t>naliczenia tej kary, w </w:t>
      </w:r>
      <w:r w:rsidR="00B4429E">
        <w:rPr>
          <w:rFonts w:ascii="Bookman Old Style" w:hAnsi="Bookman Old Style"/>
        </w:rPr>
        <w:t>odniesieniu do </w:t>
      </w:r>
      <w:r w:rsidRPr="009E2257">
        <w:rPr>
          <w:rFonts w:ascii="Bookman Old Style" w:hAnsi="Bookman Old Style"/>
        </w:rPr>
        <w:t>uchybienia ka</w:t>
      </w:r>
      <w:r w:rsidR="00B4429E"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14:paraId="653FDA99" w14:textId="77777777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B4429E">
        <w:rPr>
          <w:rFonts w:ascii="Bookman Old Style" w:hAnsi="Bookman Old Style"/>
        </w:rPr>
        <w:t xml:space="preserve">ez </w:t>
      </w:r>
      <w:r w:rsidR="00B4429E" w:rsidRPr="00B4429E">
        <w:rPr>
          <w:rFonts w:ascii="Bookman Old Style" w:hAnsi="Bookman Old Style"/>
        </w:rPr>
        <w:t>Wykonaw</w:t>
      </w:r>
      <w:r w:rsidR="00864B57">
        <w:rPr>
          <w:rFonts w:ascii="Bookman Old Style" w:hAnsi="Bookman Old Style"/>
        </w:rPr>
        <w:t>cę, innego, niż określony</w:t>
      </w:r>
      <w:r w:rsidRPr="009E2257">
        <w:rPr>
          <w:rFonts w:ascii="Bookman Old Style" w:hAnsi="Bookman Old Style"/>
        </w:rPr>
        <w:t xml:space="preserve"> w ust. 2 powyżej</w:t>
      </w:r>
      <w:r w:rsidR="00BC0F6B">
        <w:rPr>
          <w:rFonts w:ascii="Bookman Old Style" w:hAnsi="Bookman Old Style"/>
        </w:rPr>
        <w:t xml:space="preserve"> </w:t>
      </w:r>
      <w:r w:rsidR="00BC0F6B" w:rsidRPr="00D43402">
        <w:rPr>
          <w:rFonts w:ascii="Bookman Old Style" w:hAnsi="Bookman Old Style"/>
        </w:rPr>
        <w:t>bądź zapisów Zapytania ofertowego odnoszących się do realizacji zamówienia</w:t>
      </w:r>
      <w:r w:rsidRPr="00D43402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="00107410">
        <w:rPr>
          <w:rFonts w:ascii="Bookman Old Style" w:hAnsi="Bookman Old Style"/>
        </w:rPr>
        <w:t>wynagrodzenia wskazanego w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="00B4429E">
        <w:rPr>
          <w:rFonts w:ascii="Bookman Old Style" w:hAnsi="Bookman Old Style"/>
        </w:rPr>
        <w:t>za </w:t>
      </w:r>
      <w:r w:rsidRPr="009E2257">
        <w:rPr>
          <w:rFonts w:ascii="Bookman Old Style" w:hAnsi="Bookman Old Style"/>
        </w:rPr>
        <w:t>każdy przypadek nienależytego wykonywania Umowy.</w:t>
      </w:r>
    </w:p>
    <w:p w14:paraId="5DB2076E" w14:textId="77777777" w:rsidR="00DD0B4C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 w:rsidR="00B4429E">
        <w:rPr>
          <w:rFonts w:ascii="Bookman Old Style" w:hAnsi="Bookman Old Style"/>
        </w:rPr>
        <w:t xml:space="preserve">rzyczyn leżących po stronie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</w:t>
      </w:r>
      <w:r w:rsidR="00107410"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11D3FDBA" w14:textId="77777777" w:rsidR="00BC0F6B" w:rsidRPr="00BC0F6B" w:rsidRDefault="00BC0F6B" w:rsidP="00BC0F6B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 xml:space="preserve"> Kary umowne wskazane w niniejszej umowie podlegają kumulacji.</w:t>
      </w:r>
    </w:p>
    <w:p w14:paraId="0CB9783A" w14:textId="77777777" w:rsidR="00BC0F6B" w:rsidRPr="00BC0F6B" w:rsidRDefault="00BC0F6B" w:rsidP="00BC0F6B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>Zamawiający ma prawo potrącić naliczone kary umowne z wynagrodzenia Wykonawcy.</w:t>
      </w:r>
    </w:p>
    <w:p w14:paraId="424610A1" w14:textId="77777777" w:rsidR="00BC0F6B" w:rsidRPr="00D43402" w:rsidRDefault="00BC0F6B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D43402">
        <w:rPr>
          <w:rFonts w:ascii="Bookman Old Style" w:hAnsi="Bookman Old Style"/>
        </w:rPr>
        <w:t>Zamawiający ma prawo dochodzić odszkodowania przewyższającego wysokość naliczonych  kar umownyc</w:t>
      </w:r>
      <w:r w:rsidR="00E068F3" w:rsidRPr="00D43402">
        <w:rPr>
          <w:rFonts w:ascii="Bookman Old Style" w:hAnsi="Bookman Old Style"/>
        </w:rPr>
        <w:t>h aż do pokrycia w pełni szkody.</w:t>
      </w:r>
    </w:p>
    <w:p w14:paraId="14F8B5E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 w:rsidR="0027124C"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14:paraId="24660D7F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7A2080AC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4BF547E3" w14:textId="77777777" w:rsidR="00DD0B4C" w:rsidRPr="009E2257" w:rsidRDefault="00B4429E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="00DD0B4C" w:rsidRPr="009E2257">
        <w:rPr>
          <w:rFonts w:ascii="Bookman Old Style" w:hAnsi="Bookman Old Style"/>
          <w:b/>
          <w:bCs/>
        </w:rPr>
        <w:t>cy</w:t>
      </w:r>
      <w:r w:rsidR="00DD0B4C" w:rsidRPr="009E2257">
        <w:rPr>
          <w:rFonts w:ascii="Bookman Old Style" w:hAnsi="Bookman Old Style"/>
        </w:rPr>
        <w:t xml:space="preserve">: </w:t>
      </w:r>
    </w:p>
    <w:p w14:paraId="1BD39D9E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14:paraId="20527B2F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174C8A2D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6E5D9A7D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17FCABD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535834E3" w14:textId="77777777" w:rsidR="00DD0B4C" w:rsidRPr="0005496B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telefon kontaktowy: </w:t>
      </w:r>
      <w:r w:rsidR="000909C2" w:rsidRPr="0005496B">
        <w:rPr>
          <w:rFonts w:ascii="Bookman Old Style" w:hAnsi="Bookman Old Style"/>
        </w:rPr>
        <w:t xml:space="preserve">81 440 87 </w:t>
      </w:r>
      <w:r w:rsidRPr="0005496B">
        <w:rPr>
          <w:rFonts w:ascii="Bookman Old Style" w:hAnsi="Bookman Old Style"/>
        </w:rPr>
        <w:t>33,</w:t>
      </w:r>
    </w:p>
    <w:p w14:paraId="79F1B8A3" w14:textId="77777777" w:rsidR="00DD0B4C" w:rsidRPr="00BE39CF" w:rsidRDefault="00DD0B4C" w:rsidP="00DD0B4C">
      <w:pPr>
        <w:spacing w:line="276" w:lineRule="auto"/>
        <w:jc w:val="both"/>
        <w:rPr>
          <w:rFonts w:ascii="Bookman Old Style" w:hAnsi="Bookman Old Style"/>
        </w:rPr>
      </w:pPr>
      <w:proofErr w:type="spellStart"/>
      <w:r w:rsidRPr="0005496B">
        <w:rPr>
          <w:rFonts w:ascii="Bookman Old Style" w:hAnsi="Bookman Old Style"/>
          <w:b/>
          <w:lang w:val="de-DE"/>
        </w:rPr>
        <w:t>adres</w:t>
      </w:r>
      <w:proofErr w:type="spellEnd"/>
      <w:r w:rsidRPr="0005496B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05496B">
        <w:rPr>
          <w:rFonts w:ascii="Bookman Old Style" w:hAnsi="Bookman Old Style"/>
          <w:b/>
          <w:lang w:val="de-DE"/>
        </w:rPr>
        <w:t>e-mail</w:t>
      </w:r>
      <w:proofErr w:type="spellEnd"/>
      <w:r w:rsidRPr="0005496B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="0005496B" w:rsidRPr="00D60579">
          <w:rPr>
            <w:rStyle w:val="Hipercze"/>
            <w:rFonts w:ascii="Bookman Old Style" w:hAnsi="Bookman Old Style"/>
            <w:b/>
            <w:lang w:val="de-DE"/>
          </w:rPr>
          <w:t>a.</w:t>
        </w:r>
        <w:r w:rsidR="0005496B" w:rsidRPr="00BE39CF">
          <w:rPr>
            <w:rStyle w:val="Hipercze"/>
            <w:rFonts w:ascii="Bookman Old Style" w:hAnsi="Bookman Old Style"/>
            <w:b/>
          </w:rPr>
          <w:t>pietrzak@kssip.gov.pl</w:t>
        </w:r>
      </w:hyperlink>
      <w:r w:rsidR="0005496B" w:rsidRPr="00BE39CF">
        <w:rPr>
          <w:rFonts w:ascii="Bookman Old Style" w:hAnsi="Bookman Old Style"/>
        </w:rPr>
        <w:t>.</w:t>
      </w:r>
    </w:p>
    <w:p w14:paraId="49452CB1" w14:textId="7963F044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</w:t>
      </w:r>
      <w:r w:rsidR="00D43402">
        <w:rPr>
          <w:rFonts w:ascii="Bookman Old Style" w:hAnsi="Bookman Old Style"/>
        </w:rPr>
        <w:t xml:space="preserve"> do  dnia ………………………………….</w:t>
      </w:r>
    </w:p>
    <w:p w14:paraId="7DD0564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14:paraId="3C8B6CD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4BDB35A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33A6B87D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="00B4429E">
        <w:rPr>
          <w:rFonts w:ascii="Bookman Old Style" w:eastAsia="Times New Roman" w:hAnsi="Bookman Old Style" w:cs="Times New Roman"/>
          <w:lang w:eastAsia="pl-PL"/>
        </w:rPr>
        <w:t>jeden dla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Pr="009E2257">
        <w:rPr>
          <w:rFonts w:ascii="Bookman Old Style" w:eastAsia="Times New Roman" w:hAnsi="Bookman Old Style" w:cs="Times New Roman"/>
          <w:lang w:eastAsia="pl-PL"/>
        </w:rPr>
        <w:t>dwa dla Zamawiającego.</w:t>
      </w:r>
    </w:p>
    <w:p w14:paraId="1E00654F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103B4FA2" w14:textId="77777777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26/2016 </w:t>
      </w:r>
      <w:r w:rsidR="000D1897">
        <w:rPr>
          <w:rFonts w:ascii="Bookman Old Style" w:eastAsia="Times New Roman" w:hAnsi="Bookman Old Style" w:cs="Times New Roman"/>
          <w:i/>
          <w:lang w:eastAsia="pl-PL"/>
        </w:rPr>
        <w:t>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14:paraId="4E6ABBB7" w14:textId="77777777" w:rsidR="000D1897" w:rsidRPr="00E05EE1" w:rsidRDefault="000D1897" w:rsidP="00E05EE1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 Wydruk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>/</w:t>
      </w:r>
      <w:r w:rsidR="00E05EE1"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="00E05EE1"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14:paraId="6FB0285B" w14:textId="77777777" w:rsidR="00DD0B4C" w:rsidRDefault="009C578D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="00DD0B4C"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540912D5" w14:textId="77777777" w:rsidR="00DD0B4C" w:rsidRPr="0005496B" w:rsidRDefault="009C578D" w:rsidP="0005496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4</w:t>
      </w:r>
      <w:r w:rsidR="000909C2">
        <w:rPr>
          <w:rFonts w:ascii="Bookman Old Style" w:eastAsia="Times New Roman" w:hAnsi="Bookman Old Style" w:cs="Times New Roman"/>
          <w:lang w:eastAsia="pl-PL"/>
        </w:rPr>
        <w:t xml:space="preserve"> – </w:t>
      </w:r>
      <w:r w:rsidR="000909C2"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6ED5CE94" w14:textId="77777777" w:rsidTr="006C2805">
        <w:tc>
          <w:tcPr>
            <w:tcW w:w="4030" w:type="dxa"/>
            <w:tcBorders>
              <w:bottom w:val="nil"/>
            </w:tcBorders>
          </w:tcPr>
          <w:p w14:paraId="7B24653E" w14:textId="77777777" w:rsidR="00DD0B4C" w:rsidRPr="009E2257" w:rsidRDefault="00DD0B4C" w:rsidP="0005496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3E4D02FF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B78B3B3" w14:textId="77777777" w:rsidR="00DD0B4C" w:rsidRPr="009E2257" w:rsidRDefault="00B4429E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="00DD0B4C"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14:paraId="5092A34E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8FD9E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DA7425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14:paraId="54A8F22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705D8C6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4FDFBF3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5B716D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6BF5087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2533B9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E22C34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56AAABC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C8CA61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CDA8E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1B62FF2D" w14:textId="77777777" w:rsidR="00DD0B4C" w:rsidRPr="009E2257" w:rsidRDefault="00DD0B4C" w:rsidP="00DD0B4C">
      <w:pPr>
        <w:spacing w:line="276" w:lineRule="auto"/>
      </w:pPr>
    </w:p>
    <w:p w14:paraId="3FE41B1E" w14:textId="77777777" w:rsidR="00DD0B4C" w:rsidRDefault="00DD0B4C" w:rsidP="00DD0B4C"/>
    <w:p w14:paraId="2CF12976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B8BD" w14:textId="77777777" w:rsidR="001C4F14" w:rsidRDefault="00864B57">
      <w:pPr>
        <w:spacing w:after="0" w:line="240" w:lineRule="auto"/>
      </w:pPr>
      <w:r>
        <w:separator/>
      </w:r>
    </w:p>
  </w:endnote>
  <w:endnote w:type="continuationSeparator" w:id="0">
    <w:p w14:paraId="322A2889" w14:textId="77777777" w:rsidR="001C4F14" w:rsidRDefault="008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2BB" w14:textId="77777777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„Szkolenia z zakresu prawa gospodarczego i cywilnego dla kluczowych kadr sądownictwa”</w:t>
    </w:r>
  </w:p>
  <w:p w14:paraId="27C06A0A" w14:textId="77777777"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1BB0CDC3" w14:textId="77777777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A31A" w14:textId="77777777" w:rsidR="001C4F14" w:rsidRDefault="00864B57">
      <w:pPr>
        <w:spacing w:after="0" w:line="240" w:lineRule="auto"/>
      </w:pPr>
      <w:r>
        <w:separator/>
      </w:r>
    </w:p>
  </w:footnote>
  <w:footnote w:type="continuationSeparator" w:id="0">
    <w:p w14:paraId="618AD99C" w14:textId="77777777" w:rsidR="001C4F14" w:rsidRDefault="008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8459" w14:textId="77777777" w:rsidR="00C63973" w:rsidRDefault="00994DE7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145B7DB" wp14:editId="2AAB370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2E68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94DE7" w:rsidRPr="00994DE7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45B7DB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6092E68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94DE7" w:rsidRPr="00994DE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6B0C05" wp14:editId="76B8D4AF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9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C4389C" wp14:editId="21BC760A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93269" w14:textId="77777777" w:rsidR="00C63973" w:rsidRDefault="00994DE7" w:rsidP="00C63973"/>
  <w:p w14:paraId="246FA516" w14:textId="77777777" w:rsidR="00C63973" w:rsidRPr="00BE7169" w:rsidRDefault="00994DE7" w:rsidP="00C63973"/>
  <w:p w14:paraId="6A1D06A5" w14:textId="77777777" w:rsidR="00BB5754" w:rsidRDefault="00994DE7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B5505"/>
    <w:multiLevelType w:val="multilevel"/>
    <w:tmpl w:val="FB904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26"/>
  </w:num>
  <w:num w:numId="13">
    <w:abstractNumId w:val="27"/>
  </w:num>
  <w:num w:numId="14">
    <w:abstractNumId w:val="17"/>
  </w:num>
  <w:num w:numId="15">
    <w:abstractNumId w:val="28"/>
  </w:num>
  <w:num w:numId="16">
    <w:abstractNumId w:val="0"/>
  </w:num>
  <w:num w:numId="17">
    <w:abstractNumId w:val="12"/>
  </w:num>
  <w:num w:numId="18">
    <w:abstractNumId w:val="21"/>
  </w:num>
  <w:num w:numId="19">
    <w:abstractNumId w:val="22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24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4"/>
  </w:num>
  <w:num w:numId="30">
    <w:abstractNumId w:val="2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21CB2"/>
    <w:rsid w:val="0005496B"/>
    <w:rsid w:val="000909C2"/>
    <w:rsid w:val="000D1897"/>
    <w:rsid w:val="00107410"/>
    <w:rsid w:val="001A4F79"/>
    <w:rsid w:val="001C4F14"/>
    <w:rsid w:val="001C5C6D"/>
    <w:rsid w:val="001D4488"/>
    <w:rsid w:val="001F770D"/>
    <w:rsid w:val="00231B29"/>
    <w:rsid w:val="0025698B"/>
    <w:rsid w:val="0027124C"/>
    <w:rsid w:val="002C0464"/>
    <w:rsid w:val="00303CDB"/>
    <w:rsid w:val="00367F6A"/>
    <w:rsid w:val="003B3F65"/>
    <w:rsid w:val="003C2267"/>
    <w:rsid w:val="00452E0E"/>
    <w:rsid w:val="00466C27"/>
    <w:rsid w:val="004672F7"/>
    <w:rsid w:val="0048617C"/>
    <w:rsid w:val="00493E01"/>
    <w:rsid w:val="004A2E98"/>
    <w:rsid w:val="00523EA1"/>
    <w:rsid w:val="005A028D"/>
    <w:rsid w:val="00647AFC"/>
    <w:rsid w:val="006873F5"/>
    <w:rsid w:val="006A6564"/>
    <w:rsid w:val="006F6FB5"/>
    <w:rsid w:val="007410B3"/>
    <w:rsid w:val="00742DE1"/>
    <w:rsid w:val="007C6D2B"/>
    <w:rsid w:val="008415F4"/>
    <w:rsid w:val="00864B57"/>
    <w:rsid w:val="009461FF"/>
    <w:rsid w:val="009669ED"/>
    <w:rsid w:val="00994DE7"/>
    <w:rsid w:val="009C578D"/>
    <w:rsid w:val="00A52D1C"/>
    <w:rsid w:val="00A81C0C"/>
    <w:rsid w:val="00A85E35"/>
    <w:rsid w:val="00A94DBC"/>
    <w:rsid w:val="00AE30A7"/>
    <w:rsid w:val="00B217CD"/>
    <w:rsid w:val="00B4429E"/>
    <w:rsid w:val="00B87E3F"/>
    <w:rsid w:val="00BB4898"/>
    <w:rsid w:val="00BC0F6B"/>
    <w:rsid w:val="00BC5E11"/>
    <w:rsid w:val="00BE39CF"/>
    <w:rsid w:val="00C86FF1"/>
    <w:rsid w:val="00CE55AE"/>
    <w:rsid w:val="00D106A8"/>
    <w:rsid w:val="00D43402"/>
    <w:rsid w:val="00D55EE1"/>
    <w:rsid w:val="00DD0B4C"/>
    <w:rsid w:val="00E05EE1"/>
    <w:rsid w:val="00E068F3"/>
    <w:rsid w:val="00E55245"/>
    <w:rsid w:val="00E736E6"/>
    <w:rsid w:val="00F32910"/>
    <w:rsid w:val="00F35D0B"/>
    <w:rsid w:val="00F9670D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7BD5"/>
  <w15:docId w15:val="{23ADD762-EFDE-4BEE-A978-1361243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3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F65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trz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3289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Trzewik</dc:creator>
  <cp:lastModifiedBy>Aleksandra Pietrzak</cp:lastModifiedBy>
  <cp:revision>17</cp:revision>
  <cp:lastPrinted>2017-06-30T09:44:00Z</cp:lastPrinted>
  <dcterms:created xsi:type="dcterms:W3CDTF">2017-07-07T10:51:00Z</dcterms:created>
  <dcterms:modified xsi:type="dcterms:W3CDTF">2017-07-07T12:41:00Z</dcterms:modified>
</cp:coreProperties>
</file>