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48E9" w14:textId="01B8B5ED" w:rsidR="00D94E4D" w:rsidRDefault="009D2C60">
      <w:r>
        <w:t xml:space="preserve">Załącznik nr </w:t>
      </w:r>
      <w:r w:rsidR="00E845B5">
        <w:t>1</w:t>
      </w:r>
      <w:r>
        <w:t xml:space="preserve"> do </w:t>
      </w:r>
      <w:r w:rsidR="00E845B5">
        <w:t>Formularza</w:t>
      </w:r>
      <w:r>
        <w:t xml:space="preserve"> ofertowego</w:t>
      </w:r>
      <w:r w:rsidR="001C3911">
        <w:tab/>
      </w:r>
      <w:r w:rsidR="001C3911">
        <w:tab/>
      </w:r>
      <w:r w:rsidR="00E845B5">
        <w:t>Wykaz cen jednostkowych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60"/>
        <w:gridCol w:w="5910"/>
        <w:gridCol w:w="1696"/>
        <w:gridCol w:w="1706"/>
      </w:tblGrid>
      <w:tr w:rsidR="00E845B5" w:rsidRPr="0013427D" w14:paraId="0CF07544" w14:textId="77777777" w:rsidTr="00E845B5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0BD794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60" w:type="dxa"/>
            <w:shd w:val="clear" w:color="000000" w:fill="C0C0C0"/>
            <w:vAlign w:val="center"/>
            <w:hideMark/>
          </w:tcPr>
          <w:p w14:paraId="445A26CD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Urządzenie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z którym ma być kompatybilny dostarczony materiał eksploatacyjny</w:t>
            </w:r>
          </w:p>
        </w:tc>
        <w:tc>
          <w:tcPr>
            <w:tcW w:w="5910" w:type="dxa"/>
            <w:shd w:val="clear" w:color="000000" w:fill="C0C0C0"/>
            <w:vAlign w:val="center"/>
            <w:hideMark/>
          </w:tcPr>
          <w:p w14:paraId="518F5EBD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Nazwa i symbol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oryginalnego materiału eksploatacyjnego</w:t>
            </w:r>
          </w:p>
        </w:tc>
        <w:tc>
          <w:tcPr>
            <w:tcW w:w="1696" w:type="dxa"/>
            <w:shd w:val="clear" w:color="000000" w:fill="C0C0C0"/>
            <w:vAlign w:val="center"/>
            <w:hideMark/>
          </w:tcPr>
          <w:p w14:paraId="04325174" w14:textId="30E15B2A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jednostkowa netto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14:paraId="4DE608E7" w14:textId="33DC5B20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E845B5" w:rsidRPr="002D39B7" w14:paraId="30C7C340" w14:textId="77777777" w:rsidTr="00E845B5">
        <w:trPr>
          <w:trHeight w:val="225"/>
        </w:trPr>
        <w:tc>
          <w:tcPr>
            <w:tcW w:w="440" w:type="dxa"/>
            <w:shd w:val="clear" w:color="auto" w:fill="auto"/>
            <w:vAlign w:val="bottom"/>
            <w:hideMark/>
          </w:tcPr>
          <w:p w14:paraId="7FCF6207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bottom"/>
            <w:hideMark/>
          </w:tcPr>
          <w:p w14:paraId="51F0ACD0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10" w:type="dxa"/>
            <w:shd w:val="clear" w:color="auto" w:fill="auto"/>
            <w:vAlign w:val="bottom"/>
            <w:hideMark/>
          </w:tcPr>
          <w:p w14:paraId="19229496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14:paraId="5EAAFCFB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276E86" w14:textId="43AC93FC" w:rsidR="00E845B5" w:rsidRPr="002D39B7" w:rsidRDefault="00FB5C74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E845B5" w:rsidRPr="00B25650" w14:paraId="70CBE4D3" w14:textId="77777777" w:rsidTr="00E845B5">
        <w:tc>
          <w:tcPr>
            <w:tcW w:w="440" w:type="dxa"/>
            <w:shd w:val="clear" w:color="auto" w:fill="auto"/>
            <w:vAlign w:val="center"/>
          </w:tcPr>
          <w:p w14:paraId="7A9A4D68" w14:textId="77777777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C9882D9" w14:textId="1BECF7B2" w:rsidR="00E845B5" w:rsidRPr="00B25650" w:rsidRDefault="00E845B5" w:rsidP="001C391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Drukarka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HP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LaserJet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P2055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1E0803E" w14:textId="73BB2CDC" w:rsidR="00E845B5" w:rsidRPr="00B25650" w:rsidRDefault="00E845B5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czarny </w:t>
            </w:r>
            <w:r w:rsidRPr="00B25650"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A4BA51" w14:textId="12416F39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96C74DC" w14:textId="69E47CD9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B17239E" w14:textId="77777777" w:rsidTr="00E845B5">
        <w:tc>
          <w:tcPr>
            <w:tcW w:w="440" w:type="dxa"/>
            <w:shd w:val="clear" w:color="auto" w:fill="auto"/>
            <w:vAlign w:val="center"/>
          </w:tcPr>
          <w:p w14:paraId="0F1D46A6" w14:textId="3D1A34B1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12C096C" w14:textId="77777777" w:rsidR="00E845B5" w:rsidRPr="00B25650" w:rsidRDefault="00E845B5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 xml:space="preserve">Drukarka Lexmark CX725de 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725A23" w14:textId="56B7DEF7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B25650">
              <w:rPr>
                <w:rFonts w:ascii="Arial" w:hAnsi="Arial" w:cs="Arial"/>
                <w:sz w:val="24"/>
                <w:szCs w:val="24"/>
              </w:rPr>
              <w:t>oner czarny 74C2SKE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F8CBC0" w14:textId="6DB0BB8E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0F0A9E" w14:textId="73549DC5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D41A862" w14:textId="77777777" w:rsidTr="00E845B5">
        <w:tc>
          <w:tcPr>
            <w:tcW w:w="440" w:type="dxa"/>
            <w:shd w:val="clear" w:color="auto" w:fill="auto"/>
            <w:vAlign w:val="center"/>
          </w:tcPr>
          <w:p w14:paraId="1093A356" w14:textId="3FA3571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AEDCCE6" w14:textId="39AD7875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DA3EF0" w14:textId="24E41004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magenta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2AD5D8B" w14:textId="63F129F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45508DC" w14:textId="30182B53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EC6C591" w14:textId="77777777" w:rsidTr="00E845B5">
        <w:tc>
          <w:tcPr>
            <w:tcW w:w="440" w:type="dxa"/>
            <w:shd w:val="clear" w:color="auto" w:fill="auto"/>
            <w:vAlign w:val="center"/>
          </w:tcPr>
          <w:p w14:paraId="27245B17" w14:textId="7850793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8C7467A" w14:textId="038A193E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E79298" w14:textId="12F80A44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EFB254" w14:textId="7B72B810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2B0E0D" w14:textId="35E3024E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A0BEA2E" w14:textId="77777777" w:rsidTr="00E845B5">
        <w:tc>
          <w:tcPr>
            <w:tcW w:w="440" w:type="dxa"/>
            <w:shd w:val="clear" w:color="auto" w:fill="auto"/>
            <w:vAlign w:val="center"/>
          </w:tcPr>
          <w:p w14:paraId="4864D8F3" w14:textId="424678B0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FE3C7CE" w14:textId="5F7C0C2E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750865" w14:textId="781B3DED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  <w:r w:rsidRPr="00B25650"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4CFED5F" w14:textId="24596C0F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6B432C0" w14:textId="7B0C3026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4CFE8A2" w14:textId="77777777" w:rsidTr="00E845B5">
        <w:tc>
          <w:tcPr>
            <w:tcW w:w="440" w:type="dxa"/>
            <w:shd w:val="clear" w:color="auto" w:fill="auto"/>
            <w:vAlign w:val="center"/>
          </w:tcPr>
          <w:p w14:paraId="3623DF6C" w14:textId="2490C5CA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3EFDB1" w14:textId="34EC391F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0971F68" w14:textId="722E37C2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09CA3C8" w14:textId="4F549B4D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5E7485C" w14:textId="15934FD2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35E96BE" w14:textId="77777777" w:rsidTr="00E845B5">
        <w:tc>
          <w:tcPr>
            <w:tcW w:w="440" w:type="dxa"/>
            <w:shd w:val="clear" w:color="auto" w:fill="auto"/>
            <w:vAlign w:val="center"/>
          </w:tcPr>
          <w:p w14:paraId="5860CE5D" w14:textId="6100A5A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4D9B090" w14:textId="2BCFFF35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573191" w14:textId="45392341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obrazowania CMY 74C0Z50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57CC9" w14:textId="5F504C2C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33A01A9" w14:textId="2E9BF3F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221DBCF3" w14:textId="77777777" w:rsidTr="00E845B5">
        <w:tc>
          <w:tcPr>
            <w:tcW w:w="440" w:type="dxa"/>
            <w:shd w:val="clear" w:color="auto" w:fill="auto"/>
            <w:vAlign w:val="center"/>
          </w:tcPr>
          <w:p w14:paraId="0E7C9913" w14:textId="70DFFE9C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D09347C" w14:textId="3AD3CA73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</w:t>
            </w:r>
            <w:r w:rsidRPr="0076787E">
              <w:rPr>
                <w:rFonts w:ascii="Arial" w:hAnsi="Arial" w:cs="Arial"/>
                <w:sz w:val="24"/>
                <w:szCs w:val="24"/>
              </w:rPr>
              <w:t xml:space="preserve">HP </w:t>
            </w:r>
            <w:proofErr w:type="spellStart"/>
            <w:r w:rsidRPr="0076787E">
              <w:rPr>
                <w:rFonts w:ascii="Arial" w:hAnsi="Arial" w:cs="Arial"/>
                <w:sz w:val="24"/>
                <w:szCs w:val="24"/>
              </w:rPr>
              <w:t>LaserJet</w:t>
            </w:r>
            <w:proofErr w:type="spellEnd"/>
            <w:r w:rsidRPr="0076787E">
              <w:rPr>
                <w:rFonts w:ascii="Arial" w:hAnsi="Arial" w:cs="Arial"/>
                <w:sz w:val="24"/>
                <w:szCs w:val="24"/>
              </w:rPr>
              <w:t xml:space="preserve"> 3050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52F56EF" w14:textId="6550A987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26D927" w14:textId="2DDFB31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00D1CFC" w14:textId="26872E5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6619060F" w14:textId="77777777" w:rsidTr="00E845B5">
        <w:tc>
          <w:tcPr>
            <w:tcW w:w="440" w:type="dxa"/>
            <w:shd w:val="clear" w:color="auto" w:fill="auto"/>
            <w:vAlign w:val="center"/>
          </w:tcPr>
          <w:p w14:paraId="3902D95D" w14:textId="5C37AC0B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D59A84A" w14:textId="053FC40B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HP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Laserjet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MFP M630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39A011D" w14:textId="1C274F8A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299465" w14:textId="6C5222D0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05DB5EC" w14:textId="79E650B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2AC248D" w14:textId="77777777" w:rsidTr="00E845B5">
        <w:tc>
          <w:tcPr>
            <w:tcW w:w="440" w:type="dxa"/>
            <w:shd w:val="clear" w:color="auto" w:fill="auto"/>
            <w:vAlign w:val="center"/>
          </w:tcPr>
          <w:p w14:paraId="5D5A7D96" w14:textId="6DD47D3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390BCCE" w14:textId="2AF4065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ECOSYS P3145dn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A81876" w14:textId="30C49B08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DK-3170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5BF1074" w14:textId="48C9629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2AC9A66" w14:textId="260E74C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2CAC9B9" w14:textId="77777777" w:rsidTr="00E845B5">
        <w:tc>
          <w:tcPr>
            <w:tcW w:w="440" w:type="dxa"/>
            <w:shd w:val="clear" w:color="auto" w:fill="auto"/>
            <w:vAlign w:val="center"/>
          </w:tcPr>
          <w:p w14:paraId="7652BA6B" w14:textId="5367CEFA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EC68DE2" w14:textId="03414AF8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3E106A" w14:textId="4091914E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50F0Z00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0868E8" w14:textId="3F9467B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175E47A" w14:textId="70D7DA66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6E0AEAE5" w14:textId="77777777" w:rsidTr="00E845B5">
        <w:tc>
          <w:tcPr>
            <w:tcW w:w="440" w:type="dxa"/>
            <w:shd w:val="clear" w:color="auto" w:fill="auto"/>
            <w:vAlign w:val="center"/>
          </w:tcPr>
          <w:p w14:paraId="49AAFB15" w14:textId="08958A4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F6F410D" w14:textId="675BC50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A1F6332" w14:textId="2B4C21BD" w:rsidR="00E845B5" w:rsidRPr="00851D6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1D65">
              <w:rPr>
                <w:rFonts w:ascii="Arial" w:hAnsi="Arial" w:cs="Arial"/>
                <w:sz w:val="24"/>
                <w:szCs w:val="24"/>
              </w:rPr>
              <w:t>Toner 502X 50F2X00</w:t>
            </w:r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2D35FB" w14:textId="40CE809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C9C2A2D" w14:textId="3B5AF553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4645148" w14:textId="77777777" w:rsidTr="00E845B5">
        <w:tc>
          <w:tcPr>
            <w:tcW w:w="440" w:type="dxa"/>
            <w:shd w:val="clear" w:color="auto" w:fill="auto"/>
            <w:vAlign w:val="center"/>
          </w:tcPr>
          <w:p w14:paraId="66D1938F" w14:textId="6316802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116CDD0" w14:textId="0A13D643" w:rsidR="00E845B5" w:rsidRPr="00CE3E86" w:rsidRDefault="00ED018D" w:rsidP="00ED018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-ADV 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2E25784" w14:textId="22D383F3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 xml:space="preserve">Bęben </w:t>
            </w:r>
            <w:r w:rsidR="00ED018D" w:rsidRPr="00ED018D">
              <w:rPr>
                <w:rFonts w:ascii="Arial" w:hAnsi="Arial" w:cs="Arial"/>
                <w:sz w:val="24"/>
                <w:szCs w:val="24"/>
              </w:rPr>
              <w:t>C-EXV55 2186C002</w:t>
            </w:r>
            <w:r w:rsidR="00ED018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0442A36" w14:textId="6CF599A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A889261" w14:textId="4D27B576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6F0613B" w14:textId="77777777" w:rsidTr="00E845B5">
        <w:tc>
          <w:tcPr>
            <w:tcW w:w="440" w:type="dxa"/>
            <w:shd w:val="clear" w:color="auto" w:fill="auto"/>
            <w:vAlign w:val="center"/>
          </w:tcPr>
          <w:p w14:paraId="0450596A" w14:textId="659D2DE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82F627" w14:textId="79271D1B" w:rsidR="00E845B5" w:rsidRPr="00CE3E86" w:rsidRDefault="00ED018D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-ADV 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029E3F3" w14:textId="1B9D6329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ABA70" w14:textId="7777777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9DEE47C" w14:textId="2514B5B9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B80D7F3" w14:textId="77777777" w:rsidTr="00E845B5">
        <w:tc>
          <w:tcPr>
            <w:tcW w:w="440" w:type="dxa"/>
            <w:shd w:val="clear" w:color="auto" w:fill="auto"/>
            <w:vAlign w:val="center"/>
          </w:tcPr>
          <w:p w14:paraId="3BA67956" w14:textId="1ECCF2B9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C89A1D2" w14:textId="47141E3C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Develop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+ 227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711DD5D" w14:textId="39ADF65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3661E2B" w14:textId="7777777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874FFA9" w14:textId="6D5C463D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032F" w:rsidRPr="00B25650" w14:paraId="1F92B585" w14:textId="77777777" w:rsidTr="00E845B5">
        <w:tc>
          <w:tcPr>
            <w:tcW w:w="440" w:type="dxa"/>
            <w:shd w:val="clear" w:color="auto" w:fill="auto"/>
            <w:vAlign w:val="center"/>
          </w:tcPr>
          <w:p w14:paraId="7AA68E31" w14:textId="7474A3A1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2A9DEB7" w14:textId="39B64688" w:rsidR="002F032F" w:rsidRDefault="002F032F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Datacard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SD360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9D2087F" w14:textId="676B4F67" w:rsidR="002F032F" w:rsidRDefault="002F032F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Taśma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YMCKT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99CA6D5" w14:textId="77777777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9B92A26" w14:textId="77777777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FA60AEE" w14:textId="77777777" w:rsidR="0013427D" w:rsidRDefault="0013427D"/>
    <w:sectPr w:rsidR="0013427D" w:rsidSect="002F03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7D"/>
    <w:rsid w:val="00027050"/>
    <w:rsid w:val="00044EF5"/>
    <w:rsid w:val="000569F2"/>
    <w:rsid w:val="0013427D"/>
    <w:rsid w:val="0019070B"/>
    <w:rsid w:val="001C3911"/>
    <w:rsid w:val="001D6EBB"/>
    <w:rsid w:val="001E7A06"/>
    <w:rsid w:val="002122A5"/>
    <w:rsid w:val="002D39B7"/>
    <w:rsid w:val="002F032F"/>
    <w:rsid w:val="00374295"/>
    <w:rsid w:val="00431DC7"/>
    <w:rsid w:val="00474F7A"/>
    <w:rsid w:val="0048352B"/>
    <w:rsid w:val="005C34FC"/>
    <w:rsid w:val="005E3390"/>
    <w:rsid w:val="00605F54"/>
    <w:rsid w:val="006A78D1"/>
    <w:rsid w:val="0075119B"/>
    <w:rsid w:val="00756FF3"/>
    <w:rsid w:val="0076787E"/>
    <w:rsid w:val="00851D65"/>
    <w:rsid w:val="00970FB4"/>
    <w:rsid w:val="009D2C60"/>
    <w:rsid w:val="00A23058"/>
    <w:rsid w:val="00A61AE3"/>
    <w:rsid w:val="00B25650"/>
    <w:rsid w:val="00B36939"/>
    <w:rsid w:val="00C14376"/>
    <w:rsid w:val="00C15282"/>
    <w:rsid w:val="00C64BC0"/>
    <w:rsid w:val="00C8662F"/>
    <w:rsid w:val="00CB75EB"/>
    <w:rsid w:val="00CE3E86"/>
    <w:rsid w:val="00D25984"/>
    <w:rsid w:val="00D31B46"/>
    <w:rsid w:val="00D64133"/>
    <w:rsid w:val="00D76F40"/>
    <w:rsid w:val="00D94E4D"/>
    <w:rsid w:val="00E845B5"/>
    <w:rsid w:val="00ED018D"/>
    <w:rsid w:val="00F40151"/>
    <w:rsid w:val="00FB5C74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EEA4"/>
  <w15:chartTrackingRefBased/>
  <w15:docId w15:val="{34F3E27C-487D-4D48-99B6-5B32937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Woicki</dc:creator>
  <cp:keywords/>
  <dc:description/>
  <cp:lastModifiedBy>Andrzej Muszyński</cp:lastModifiedBy>
  <cp:revision>2</cp:revision>
  <dcterms:created xsi:type="dcterms:W3CDTF">2026-02-17T18:40:00Z</dcterms:created>
  <dcterms:modified xsi:type="dcterms:W3CDTF">2026-02-17T18:40:00Z</dcterms:modified>
</cp:coreProperties>
</file>