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="00CC0752">
        <w:rPr>
          <w:rFonts w:ascii="Times New Roman" w:hAnsi="Times New Roman" w:cs="Times New Roman"/>
        </w:rPr>
        <w:t>V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6C3E7F">
        <w:rPr>
          <w:rFonts w:ascii="Times New Roman" w:hAnsi="Times New Roman" w:cs="Times New Roman"/>
        </w:rPr>
        <w:t>1</w:t>
      </w:r>
      <w:r w:rsidR="00B11E19">
        <w:rPr>
          <w:rFonts w:ascii="Times New Roman" w:hAnsi="Times New Roman" w:cs="Times New Roman"/>
        </w:rPr>
        <w:t xml:space="preserve"> do </w:t>
      </w:r>
      <w:r w:rsidR="006C3E7F">
        <w:rPr>
          <w:rFonts w:ascii="Times New Roman" w:hAnsi="Times New Roman" w:cs="Times New Roman"/>
        </w:rPr>
        <w:t xml:space="preserve">12 </w:t>
      </w:r>
      <w:r w:rsidR="003E7CCF">
        <w:rPr>
          <w:rFonts w:ascii="Times New Roman" w:hAnsi="Times New Roman" w:cs="Times New Roman"/>
        </w:rPr>
        <w:t>marca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D731A2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731A2">
              <w:rPr>
                <w:rFonts w:ascii="Times New Roman" w:hAnsi="Times New Roman" w:cs="Times New Roman"/>
              </w:rPr>
              <w:t>1.sporządzanie projektów zażaleń na decyzje sądu o zwrocie aktu oskarżenia lub zwrocie sprawy celem uzupełnienia postępowania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796FF9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6FF9">
              <w:rPr>
                <w:rFonts w:ascii="Times New Roman" w:hAnsi="Times New Roman" w:cs="Times New Roman"/>
              </w:rPr>
              <w:t>. sporządzanie projektów wniosków</w:t>
            </w:r>
            <w:r w:rsidR="00FE2E8B">
              <w:rPr>
                <w:rFonts w:ascii="Times New Roman" w:hAnsi="Times New Roman" w:cs="Times New Roman"/>
              </w:rPr>
              <w:t xml:space="preserve">      </w:t>
            </w:r>
            <w:r w:rsidRPr="00796FF9">
              <w:rPr>
                <w:rFonts w:ascii="Times New Roman" w:hAnsi="Times New Roman" w:cs="Times New Roman"/>
              </w:rPr>
              <w:t xml:space="preserve"> i pism procesowych prokuratora w toku postępowania sądowego; opracowywanie projektów wniosków  dowodowych i odpowiedzi na wnioski dowodowe stron, opracowywanie projektów tez i treści mów końcowych.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641E76" w:rsidP="00287E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41E76">
              <w:rPr>
                <w:rFonts w:ascii="Times New Roman" w:hAnsi="Times New Roman" w:cs="Times New Roman"/>
              </w:rPr>
              <w:t xml:space="preserve">3.udział </w:t>
            </w:r>
            <w:r w:rsidR="008C675B">
              <w:rPr>
                <w:rFonts w:ascii="Times New Roman" w:hAnsi="Times New Roman" w:cs="Times New Roman"/>
              </w:rPr>
              <w:t xml:space="preserve">z prokuratorem (patronem)       </w:t>
            </w:r>
            <w:r w:rsidRPr="00641E76">
              <w:rPr>
                <w:rFonts w:ascii="Times New Roman" w:hAnsi="Times New Roman" w:cs="Times New Roman"/>
              </w:rPr>
              <w:t xml:space="preserve">w rozprawach i posiedzeniach  przed sądem I instancji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7D7003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466C3">
              <w:rPr>
                <w:rFonts w:ascii="Times New Roman" w:hAnsi="Times New Roman" w:cs="Times New Roman"/>
              </w:rPr>
              <w:t>a</w:t>
            </w:r>
            <w:r w:rsidRPr="007D7003">
              <w:rPr>
                <w:rFonts w:ascii="Times New Roman" w:hAnsi="Times New Roman" w:cs="Times New Roman"/>
              </w:rPr>
              <w:t xml:space="preserve">naliza akt postępowań prowadzonych w sprawach  o przestępstwa przeciwko </w:t>
            </w:r>
            <w:r w:rsidR="0001189C" w:rsidRPr="0001189C">
              <w:rPr>
                <w:rFonts w:ascii="Times New Roman" w:hAnsi="Times New Roman" w:cs="Times New Roman"/>
              </w:rPr>
              <w:t>działalności instytucji państwowych oraz samorządu terytorialnego</w:t>
            </w:r>
            <w:r w:rsidR="0001189C">
              <w:rPr>
                <w:rFonts w:ascii="Times New Roman" w:hAnsi="Times New Roman" w:cs="Times New Roman"/>
              </w:rPr>
              <w:t>, p</w:t>
            </w:r>
            <w:r w:rsidR="0001189C" w:rsidRPr="0001189C">
              <w:rPr>
                <w:rFonts w:ascii="Times New Roman" w:hAnsi="Times New Roman" w:cs="Times New Roman"/>
              </w:rPr>
              <w:t>rzestępstwa przeciwko wymiarowi sprawiedliwości.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7778F">
              <w:rPr>
                <w:rFonts w:ascii="Times New Roman" w:hAnsi="Times New Roman" w:cs="Times New Roman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7778F">
              <w:rPr>
                <w:rFonts w:ascii="Times New Roman" w:hAnsi="Times New Roman" w:cs="Times New Roman"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7778F">
              <w:rPr>
                <w:rFonts w:ascii="Times New Roman" w:hAnsi="Times New Roman" w:cs="Times New Roman"/>
                <w:color w:val="000000"/>
                <w:lang w:eastAsia="pl-PL"/>
              </w:rPr>
              <w:t>Rodzaj wykonywanej czynności</w:t>
            </w:r>
            <w:bookmarkStart w:id="0" w:name="_GoBack"/>
            <w:bookmarkEnd w:id="0"/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270BC6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7778F">
              <w:rPr>
                <w:rFonts w:ascii="Times New Roman" w:hAnsi="Times New Roman" w:cs="Times New Roman"/>
                <w:color w:val="000000"/>
                <w:lang w:eastAsia="pl-PL"/>
              </w:rPr>
              <w:t>1.udział w innych czynnościach 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27778F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82" w:rsidRDefault="008B1782" w:rsidP="00461F62">
      <w:pPr>
        <w:spacing w:after="0" w:line="240" w:lineRule="auto"/>
      </w:pPr>
      <w:r>
        <w:separator/>
      </w:r>
    </w:p>
  </w:endnote>
  <w:endnote w:type="continuationSeparator" w:id="0">
    <w:p w:rsidR="008B1782" w:rsidRDefault="008B1782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82" w:rsidRDefault="008B1782" w:rsidP="00461F62">
      <w:pPr>
        <w:spacing w:after="0" w:line="240" w:lineRule="auto"/>
      </w:pPr>
      <w:r>
        <w:separator/>
      </w:r>
    </w:p>
  </w:footnote>
  <w:footnote w:type="continuationSeparator" w:id="0">
    <w:p w:rsidR="008B1782" w:rsidRDefault="008B1782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85B39"/>
    <w:rsid w:val="000B21EF"/>
    <w:rsid w:val="000F5549"/>
    <w:rsid w:val="00125524"/>
    <w:rsid w:val="00136E53"/>
    <w:rsid w:val="00145FC5"/>
    <w:rsid w:val="0014661A"/>
    <w:rsid w:val="001466C3"/>
    <w:rsid w:val="0018614D"/>
    <w:rsid w:val="001A6AE7"/>
    <w:rsid w:val="001D3EE6"/>
    <w:rsid w:val="001F4CEA"/>
    <w:rsid w:val="00210CB1"/>
    <w:rsid w:val="002418BA"/>
    <w:rsid w:val="0024201D"/>
    <w:rsid w:val="002674BA"/>
    <w:rsid w:val="00270BC6"/>
    <w:rsid w:val="0027778F"/>
    <w:rsid w:val="00287E13"/>
    <w:rsid w:val="002B48B3"/>
    <w:rsid w:val="002B76ED"/>
    <w:rsid w:val="002C494D"/>
    <w:rsid w:val="002C51FE"/>
    <w:rsid w:val="002D68E5"/>
    <w:rsid w:val="002E7F3C"/>
    <w:rsid w:val="002F3383"/>
    <w:rsid w:val="002F3801"/>
    <w:rsid w:val="00322445"/>
    <w:rsid w:val="003328EE"/>
    <w:rsid w:val="0035180B"/>
    <w:rsid w:val="003760CD"/>
    <w:rsid w:val="00383509"/>
    <w:rsid w:val="003862B3"/>
    <w:rsid w:val="003C0BB4"/>
    <w:rsid w:val="003D46D2"/>
    <w:rsid w:val="003D75FC"/>
    <w:rsid w:val="003E7CCF"/>
    <w:rsid w:val="00417B3F"/>
    <w:rsid w:val="00461F62"/>
    <w:rsid w:val="00475D6B"/>
    <w:rsid w:val="00481A67"/>
    <w:rsid w:val="004B24D7"/>
    <w:rsid w:val="004C7C8A"/>
    <w:rsid w:val="004E209F"/>
    <w:rsid w:val="004F5A57"/>
    <w:rsid w:val="00504369"/>
    <w:rsid w:val="0050455B"/>
    <w:rsid w:val="0052697D"/>
    <w:rsid w:val="005361D5"/>
    <w:rsid w:val="005726DD"/>
    <w:rsid w:val="005A5459"/>
    <w:rsid w:val="005D2774"/>
    <w:rsid w:val="005D5120"/>
    <w:rsid w:val="005D5A5B"/>
    <w:rsid w:val="00602301"/>
    <w:rsid w:val="00641E76"/>
    <w:rsid w:val="0065210C"/>
    <w:rsid w:val="00686643"/>
    <w:rsid w:val="006C3E7F"/>
    <w:rsid w:val="006E4B0F"/>
    <w:rsid w:val="006F2880"/>
    <w:rsid w:val="00704EB6"/>
    <w:rsid w:val="00721C56"/>
    <w:rsid w:val="00740201"/>
    <w:rsid w:val="007443A8"/>
    <w:rsid w:val="0074718D"/>
    <w:rsid w:val="00751C97"/>
    <w:rsid w:val="00780999"/>
    <w:rsid w:val="00796FF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7261F"/>
    <w:rsid w:val="00883DEB"/>
    <w:rsid w:val="008A439E"/>
    <w:rsid w:val="008B1782"/>
    <w:rsid w:val="008B2F56"/>
    <w:rsid w:val="008B69BC"/>
    <w:rsid w:val="008C0667"/>
    <w:rsid w:val="008C475D"/>
    <w:rsid w:val="008C675B"/>
    <w:rsid w:val="008D67DE"/>
    <w:rsid w:val="00907709"/>
    <w:rsid w:val="00910FDA"/>
    <w:rsid w:val="00922CB9"/>
    <w:rsid w:val="009851F4"/>
    <w:rsid w:val="00997D55"/>
    <w:rsid w:val="009D497D"/>
    <w:rsid w:val="00A1638F"/>
    <w:rsid w:val="00A22FDF"/>
    <w:rsid w:val="00A877C5"/>
    <w:rsid w:val="00A90447"/>
    <w:rsid w:val="00A96989"/>
    <w:rsid w:val="00AD27C3"/>
    <w:rsid w:val="00AD473A"/>
    <w:rsid w:val="00AD7781"/>
    <w:rsid w:val="00AF46F1"/>
    <w:rsid w:val="00B11E19"/>
    <w:rsid w:val="00B128A6"/>
    <w:rsid w:val="00B15BEE"/>
    <w:rsid w:val="00B4666E"/>
    <w:rsid w:val="00B51024"/>
    <w:rsid w:val="00B57C93"/>
    <w:rsid w:val="00BA5EE3"/>
    <w:rsid w:val="00BA6D6C"/>
    <w:rsid w:val="00BB2DF5"/>
    <w:rsid w:val="00BC3738"/>
    <w:rsid w:val="00C16FDF"/>
    <w:rsid w:val="00C626B6"/>
    <w:rsid w:val="00C642DA"/>
    <w:rsid w:val="00C81E65"/>
    <w:rsid w:val="00CB66D1"/>
    <w:rsid w:val="00CC0752"/>
    <w:rsid w:val="00CD0CE4"/>
    <w:rsid w:val="00CE1ECB"/>
    <w:rsid w:val="00D302B9"/>
    <w:rsid w:val="00D350F6"/>
    <w:rsid w:val="00D641F4"/>
    <w:rsid w:val="00D731A2"/>
    <w:rsid w:val="00D73941"/>
    <w:rsid w:val="00DB028A"/>
    <w:rsid w:val="00DC71F5"/>
    <w:rsid w:val="00DD7410"/>
    <w:rsid w:val="00DE6348"/>
    <w:rsid w:val="00E1764C"/>
    <w:rsid w:val="00E5214D"/>
    <w:rsid w:val="00E531D3"/>
    <w:rsid w:val="00E70795"/>
    <w:rsid w:val="00E73050"/>
    <w:rsid w:val="00E7434A"/>
    <w:rsid w:val="00E77F39"/>
    <w:rsid w:val="00E82CD2"/>
    <w:rsid w:val="00EA1BFD"/>
    <w:rsid w:val="00ED5C09"/>
    <w:rsid w:val="00ED68ED"/>
    <w:rsid w:val="00ED78EE"/>
    <w:rsid w:val="00F24446"/>
    <w:rsid w:val="00F43D93"/>
    <w:rsid w:val="00F6675F"/>
    <w:rsid w:val="00F92D8B"/>
    <w:rsid w:val="00FA2706"/>
    <w:rsid w:val="00FA6CC0"/>
    <w:rsid w:val="00FC4F4D"/>
    <w:rsid w:val="00FC6B71"/>
    <w:rsid w:val="00FE2E8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cp:lastPrinted>2020-12-16T12:28:00Z</cp:lastPrinted>
  <dcterms:created xsi:type="dcterms:W3CDTF">2021-01-28T11:38:00Z</dcterms:created>
  <dcterms:modified xsi:type="dcterms:W3CDTF">2021-01-28T11:38:00Z</dcterms:modified>
</cp:coreProperties>
</file>