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57448">
              <w:rPr>
                <w:rFonts w:ascii="Bookman Old Style" w:hAnsi="Bookman Old Style"/>
                <w:sz w:val="22"/>
                <w:szCs w:val="22"/>
              </w:rPr>
              <w:t>146.3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9744E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  <w:bookmarkEnd w:id="0"/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6D03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C7/C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D476C8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</w:t>
            </w:r>
            <w:r w:rsidR="006D03A8">
              <w:rPr>
                <w:rFonts w:ascii="Bookman Old Style" w:hAnsi="Bookman Old Style"/>
                <w:b/>
                <w:sz w:val="22"/>
                <w:szCs w:val="22"/>
              </w:rPr>
              <w:t xml:space="preserve"> maja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3A8" w:rsidRPr="006D03A8" w:rsidRDefault="006D03A8" w:rsidP="006D03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D03A8">
              <w:rPr>
                <w:rFonts w:ascii="Bookman Old Style" w:hAnsi="Bookman Old Style"/>
                <w:sz w:val="22"/>
                <w:szCs w:val="22"/>
              </w:rPr>
              <w:t>Sąd Apelacyjny w Katowicach</w:t>
            </w:r>
          </w:p>
          <w:p w:rsidR="006D03A8" w:rsidRPr="006D03A8" w:rsidRDefault="006D03A8" w:rsidP="006D03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D03A8">
              <w:rPr>
                <w:rFonts w:ascii="Bookman Old Style" w:hAnsi="Bookman Old Style"/>
                <w:sz w:val="22"/>
                <w:szCs w:val="22"/>
              </w:rPr>
              <w:t>Al. W. Korfantego 117/119</w:t>
            </w:r>
          </w:p>
          <w:p w:rsidR="00C41F92" w:rsidRDefault="006D03A8" w:rsidP="006D03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D03A8">
              <w:rPr>
                <w:rFonts w:ascii="Bookman Old Style" w:hAnsi="Bookman Old Style"/>
                <w:sz w:val="22"/>
                <w:szCs w:val="22"/>
              </w:rPr>
              <w:t>40-156 Katowice</w:t>
            </w:r>
          </w:p>
          <w:p w:rsidR="00466D33" w:rsidRPr="00466D33" w:rsidRDefault="00466D33" w:rsidP="006D03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6D33">
              <w:rPr>
                <w:rFonts w:ascii="Bookman Old Style" w:hAnsi="Bookman Old Style"/>
                <w:b/>
                <w:sz w:val="22"/>
                <w:szCs w:val="22"/>
              </w:rPr>
              <w:t>Sala P19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9744EE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9744EE">
              <w:fldChar w:fldCharType="begin"/>
            </w:r>
            <w:r w:rsidR="009744EE" w:rsidRPr="009744EE">
              <w:rPr>
                <w:lang w:val="en-US"/>
              </w:rPr>
              <w:instrText xml:space="preserve"> HYPERLINK "mailto:a.szpakowska@kssip.gov.pl" </w:instrText>
            </w:r>
            <w:r w:rsidR="009744EE">
              <w:fldChar w:fldCharType="separate"/>
            </w:r>
            <w:r w:rsidR="00045280"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a.szpakowska@kssip.gov.pl</w:t>
            </w:r>
            <w:r w:rsidR="009744E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6D03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6D03A8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13 maja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Program szkolenia dostępny jest na Platformie Szkoleniowej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 pod adresem:</w:t>
      </w:r>
    </w:p>
    <w:p w:rsidR="00C41F92" w:rsidRPr="002E530C" w:rsidRDefault="009744EE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6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 pod adresem: </w:t>
      </w:r>
      <w:hyperlink r:id="rId7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14020B"/>
    <w:rsid w:val="0019411E"/>
    <w:rsid w:val="002E530C"/>
    <w:rsid w:val="003D585A"/>
    <w:rsid w:val="00466D33"/>
    <w:rsid w:val="00494E75"/>
    <w:rsid w:val="004C7BD3"/>
    <w:rsid w:val="006D03A8"/>
    <w:rsid w:val="006E0FE8"/>
    <w:rsid w:val="009744EE"/>
    <w:rsid w:val="00A21C42"/>
    <w:rsid w:val="00B56D4A"/>
    <w:rsid w:val="00C41F92"/>
    <w:rsid w:val="00C57448"/>
    <w:rsid w:val="00D476C8"/>
    <w:rsid w:val="00EA32F0"/>
    <w:rsid w:val="00ED66B7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g.kister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Anna Szpakowska</cp:lastModifiedBy>
  <cp:revision>6</cp:revision>
  <dcterms:created xsi:type="dcterms:W3CDTF">2019-01-22T12:46:00Z</dcterms:created>
  <dcterms:modified xsi:type="dcterms:W3CDTF">2019-02-01T13:16:00Z</dcterms:modified>
</cp:coreProperties>
</file>