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117C80">
        <w:rPr>
          <w:rFonts w:ascii="Bookman Old Style" w:hAnsi="Bookman Old Style"/>
        </w:rPr>
        <w:t>8</w:t>
      </w:r>
      <w:bookmarkStart w:id="0" w:name="_GoBack"/>
      <w:bookmarkEnd w:id="0"/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          </w:t>
      </w:r>
      <w:r w:rsidR="00676D2B">
        <w:rPr>
          <w:rFonts w:ascii="Bookman Old Style" w:hAnsi="Bookman Old Style"/>
        </w:rPr>
        <w:t xml:space="preserve">Lublin, </w:t>
      </w:r>
      <w:r w:rsidR="00743D7A">
        <w:rPr>
          <w:rFonts w:ascii="Bookman Old Style" w:hAnsi="Bookman Old Style"/>
        </w:rPr>
        <w:t>16 stycznia</w:t>
      </w:r>
      <w:r w:rsidR="00676D2B">
        <w:rPr>
          <w:rFonts w:ascii="Bookman Old Style" w:hAnsi="Bookman Old Style"/>
        </w:rPr>
        <w:t xml:space="preserve"> 201</w:t>
      </w:r>
      <w:r w:rsidR="00117C80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743D7A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>/18</w:t>
      </w:r>
    </w:p>
    <w:p w:rsidR="00A62D5F" w:rsidRPr="009406B1" w:rsidRDefault="001F17A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743D7A">
        <w:rPr>
          <w:rFonts w:ascii="Bookman Old Style" w:eastAsia="Calibri" w:hAnsi="Bookman Old Style"/>
          <w:lang w:eastAsia="en-US"/>
        </w:rPr>
        <w:t>poznańskiej</w:t>
      </w:r>
    </w:p>
    <w:p w:rsidR="00A62D5F" w:rsidRPr="009406B1" w:rsidRDefault="001F17A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F17A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F17A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1F17A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F17A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A62D5F" w:rsidRDefault="00743D7A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 września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 xml:space="preserve">Okręgowy </w:t>
      </w:r>
      <w:r w:rsidR="00981043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Poznaniu</w:t>
      </w:r>
    </w:p>
    <w:p w:rsidR="00981043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ul. </w:t>
      </w:r>
      <w:r w:rsidR="00743D7A">
        <w:rPr>
          <w:rFonts w:ascii="Bookman Old Style" w:hAnsi="Bookman Old Style"/>
        </w:rPr>
        <w:t xml:space="preserve">S. </w:t>
      </w:r>
      <w:proofErr w:type="spellStart"/>
      <w:r w:rsidR="00743D7A">
        <w:rPr>
          <w:rFonts w:ascii="Bookman Old Style" w:hAnsi="Bookman Old Style"/>
        </w:rPr>
        <w:t>Hejmowskiego</w:t>
      </w:r>
      <w:proofErr w:type="spellEnd"/>
      <w:r w:rsidR="00743D7A">
        <w:rPr>
          <w:rFonts w:ascii="Bookman Old Style" w:hAnsi="Bookman Old Style"/>
        </w:rPr>
        <w:t xml:space="preserve"> 2 </w:t>
      </w:r>
    </w:p>
    <w:p w:rsidR="00981043" w:rsidRDefault="00981043" w:rsidP="0098104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743D7A">
        <w:rPr>
          <w:rFonts w:ascii="Bookman Old Style" w:hAnsi="Bookman Old Style" w:cs="Arial"/>
        </w:rPr>
        <w:t>61-736 Poznań</w:t>
      </w:r>
    </w:p>
    <w:p w:rsidR="00981043" w:rsidRPr="00981043" w:rsidRDefault="00981043" w:rsidP="00981043">
      <w:pPr>
        <w:ind w:left="2832" w:firstLine="708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sala konferencyjna nr  </w:t>
      </w:r>
      <w:r w:rsidR="00743D7A">
        <w:rPr>
          <w:rFonts w:ascii="Bookman Old Style" w:hAnsi="Bookman Old Style" w:cs="Arial"/>
        </w:rPr>
        <w:t>1203</w:t>
      </w: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1F17A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F17A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117C8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117C8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117C8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17C8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117C8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743D7A">
        <w:rPr>
          <w:rFonts w:ascii="Bookman Old Style" w:hAnsi="Bookman Old Style"/>
          <w:b/>
        </w:rPr>
        <w:t>7 września</w:t>
      </w:r>
      <w:r>
        <w:rPr>
          <w:rFonts w:ascii="Bookman Old Style" w:hAnsi="Bookman Old Style"/>
          <w:b/>
        </w:rPr>
        <w:t xml:space="preserve">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117C8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1F17A9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1F17A9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A9" w:rsidRDefault="001F17A9" w:rsidP="0022265F">
      <w:r>
        <w:separator/>
      </w:r>
    </w:p>
  </w:endnote>
  <w:endnote w:type="continuationSeparator" w:id="0">
    <w:p w:rsidR="001F17A9" w:rsidRDefault="001F17A9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A9" w:rsidRDefault="001F17A9" w:rsidP="0022265F">
      <w:r>
        <w:separator/>
      </w:r>
    </w:p>
  </w:footnote>
  <w:footnote w:type="continuationSeparator" w:id="0">
    <w:p w:rsidR="001F17A9" w:rsidRDefault="001F17A9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17C80"/>
    <w:rsid w:val="00123C12"/>
    <w:rsid w:val="00124AEA"/>
    <w:rsid w:val="00145B2A"/>
    <w:rsid w:val="00172999"/>
    <w:rsid w:val="00183113"/>
    <w:rsid w:val="001949D5"/>
    <w:rsid w:val="001F17A9"/>
    <w:rsid w:val="0022265F"/>
    <w:rsid w:val="002517EB"/>
    <w:rsid w:val="00255990"/>
    <w:rsid w:val="00262547"/>
    <w:rsid w:val="00267906"/>
    <w:rsid w:val="00345721"/>
    <w:rsid w:val="00347AC7"/>
    <w:rsid w:val="003752F9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23B06"/>
    <w:rsid w:val="00676D2B"/>
    <w:rsid w:val="006A5122"/>
    <w:rsid w:val="006B3211"/>
    <w:rsid w:val="00743D7A"/>
    <w:rsid w:val="0079675B"/>
    <w:rsid w:val="007F754B"/>
    <w:rsid w:val="00821544"/>
    <w:rsid w:val="00910743"/>
    <w:rsid w:val="0091224F"/>
    <w:rsid w:val="00927741"/>
    <w:rsid w:val="00933BC2"/>
    <w:rsid w:val="009548A7"/>
    <w:rsid w:val="00967A9F"/>
    <w:rsid w:val="00975B10"/>
    <w:rsid w:val="00981043"/>
    <w:rsid w:val="009E628A"/>
    <w:rsid w:val="00A62D5F"/>
    <w:rsid w:val="00A636D3"/>
    <w:rsid w:val="00AB1713"/>
    <w:rsid w:val="00AF2628"/>
    <w:rsid w:val="00B371C8"/>
    <w:rsid w:val="00C14D81"/>
    <w:rsid w:val="00D33802"/>
    <w:rsid w:val="00D85880"/>
    <w:rsid w:val="00DA0801"/>
    <w:rsid w:val="00DA293B"/>
    <w:rsid w:val="00DF15DE"/>
    <w:rsid w:val="00E6690D"/>
    <w:rsid w:val="00E75EF4"/>
    <w:rsid w:val="00E80323"/>
    <w:rsid w:val="00E943C6"/>
    <w:rsid w:val="00EC4689"/>
    <w:rsid w:val="00EE4213"/>
    <w:rsid w:val="00EF057C"/>
    <w:rsid w:val="00EF5CA6"/>
    <w:rsid w:val="00F01C2F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F4AB-4A9B-4D71-9DA0-DCA7E2D3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11</cp:revision>
  <cp:lastPrinted>2018-01-16T09:12:00Z</cp:lastPrinted>
  <dcterms:created xsi:type="dcterms:W3CDTF">2018-01-02T11:52:00Z</dcterms:created>
  <dcterms:modified xsi:type="dcterms:W3CDTF">2018-01-16T09:12:00Z</dcterms:modified>
</cp:coreProperties>
</file>